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8FC32" w14:textId="5FAED02C" w:rsidR="007D5915" w:rsidRDefault="0026565A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3768B5">
        <w:rPr>
          <w:rFonts w:ascii="メイリオ" w:eastAsia="メイリオ" w:hAnsi="メイリオ" w:cs="メイリオ"/>
          <w:sz w:val="20"/>
          <w:szCs w:val="20"/>
        </w:rPr>
        <w:t>8</w:t>
      </w:r>
      <w:r w:rsidR="007D5915">
        <w:rPr>
          <w:rFonts w:ascii="メイリオ" w:eastAsia="メイリオ" w:hAnsi="メイリオ" w:cs="メイリオ"/>
          <w:sz w:val="20"/>
          <w:szCs w:val="20"/>
        </w:rPr>
        <w:t>31</w:t>
      </w:r>
    </w:p>
    <w:p w14:paraId="1748B8C0" w14:textId="3B364AC3" w:rsidR="00F44A87" w:rsidRDefault="00CE2F00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54656" behindDoc="0" locked="0" layoutInCell="1" allowOverlap="1" wp14:anchorId="67C6BB23" wp14:editId="0A76D0FD">
            <wp:simplePos x="0" y="0"/>
            <wp:positionH relativeFrom="column">
              <wp:posOffset>-5715</wp:posOffset>
            </wp:positionH>
            <wp:positionV relativeFrom="paragraph">
              <wp:posOffset>46355</wp:posOffset>
            </wp:positionV>
            <wp:extent cx="2322000" cy="1548000"/>
            <wp:effectExtent l="0" t="0" r="254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22000" cy="1548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4659B" w14:textId="77777777" w:rsidR="00F44A87" w:rsidRDefault="00F44A87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D42ABE8" w14:textId="77777777" w:rsidR="00D95BB9" w:rsidRDefault="00D95BB9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569800" w14:textId="0CB61098" w:rsidR="00AD093E" w:rsidRPr="007D178D" w:rsidRDefault="00AD22FD" w:rsidP="00D95BB9">
      <w:pPr>
        <w:pStyle w:val="ab"/>
        <w:spacing w:line="320" w:lineRule="exact"/>
        <w:rPr>
          <w:rFonts w:hint="eastAsia"/>
          <w:sz w:val="28"/>
          <w:szCs w:val="28"/>
        </w:rPr>
      </w:pPr>
      <w:r w:rsidRPr="00040663">
        <w:rPr>
          <w:rFonts w:hint="eastAsia"/>
          <w:sz w:val="28"/>
          <w:szCs w:val="28"/>
        </w:rPr>
        <w:t>ネオマット</w:t>
      </w:r>
      <w:r w:rsidR="00040663" w:rsidRPr="00040663">
        <w:rPr>
          <w:rFonts w:hint="eastAsia"/>
          <w:sz w:val="28"/>
          <w:szCs w:val="28"/>
        </w:rPr>
        <w:t>VS</w:t>
      </w:r>
      <w:r w:rsidRPr="00040663">
        <w:rPr>
          <w:rFonts w:hint="eastAsia"/>
          <w:sz w:val="28"/>
          <w:szCs w:val="28"/>
        </w:rPr>
        <w:t>色づきシアー</w:t>
      </w:r>
      <w:r w:rsidR="00040663" w:rsidRPr="00040663">
        <w:rPr>
          <w:rFonts w:hint="eastAsia"/>
          <w:sz w:val="28"/>
          <w:szCs w:val="28"/>
        </w:rPr>
        <w:t>。トレンドの進化系リップの本命はどっち？</w:t>
      </w:r>
    </w:p>
    <w:p w14:paraId="00637854" w14:textId="29A16C97" w:rsidR="00F44A87" w:rsidRDefault="00F44A87" w:rsidP="00D95BB9">
      <w:pPr>
        <w:pStyle w:val="ab"/>
        <w:spacing w:line="320" w:lineRule="exac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3768B5">
        <w:t>8</w:t>
      </w:r>
      <w:r w:rsidR="00EB3C4B">
        <w:rPr>
          <w:rFonts w:hint="eastAsia"/>
        </w:rPr>
        <w:t>.</w:t>
      </w:r>
      <w:r w:rsidR="007D5915">
        <w:t>31</w:t>
      </w:r>
    </w:p>
    <w:p w14:paraId="06B94890" w14:textId="52B406AF" w:rsidR="00DA7309" w:rsidRDefault="00DA7309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8E3018" w14:textId="2F9F1340" w:rsidR="0056119A" w:rsidRDefault="0056119A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56119A">
        <w:rPr>
          <w:rFonts w:ascii="メイリオ" w:eastAsia="メイリオ" w:hAnsi="メイリオ" w:cs="メイリオ" w:hint="eastAsia"/>
          <w:sz w:val="20"/>
          <w:szCs w:val="20"/>
        </w:rPr>
        <w:t>アミューズ</w:t>
      </w:r>
      <w:r w:rsidR="007D178D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Pr="0056119A">
        <w:rPr>
          <w:rFonts w:ascii="メイリオ" w:eastAsia="メイリオ" w:hAnsi="メイリオ" w:cs="メイリオ" w:hint="eastAsia"/>
          <w:sz w:val="20"/>
          <w:szCs w:val="20"/>
        </w:rPr>
        <w:t>ボーテ</w:t>
      </w:r>
      <w:r w:rsidR="007D178D">
        <w:rPr>
          <w:rFonts w:ascii="メイリオ" w:eastAsia="メイリオ" w:hAnsi="メイリオ" w:cs="メイリオ" w:hint="eastAsia"/>
          <w:sz w:val="20"/>
          <w:szCs w:val="20"/>
        </w:rPr>
        <w:t>パルコ</w:t>
      </w:r>
      <w:r w:rsidRPr="0056119A">
        <w:rPr>
          <w:rFonts w:ascii="メイリオ" w:eastAsia="メイリオ" w:hAnsi="メイリオ" w:cs="メイリオ" w:hint="eastAsia"/>
          <w:sz w:val="20"/>
          <w:szCs w:val="20"/>
        </w:rPr>
        <w:t>池袋店</w:t>
      </w:r>
    </w:p>
    <w:p w14:paraId="11B1B8E5" w14:textId="548F6A9A" w:rsidR="0056119A" w:rsidRDefault="007D178D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61312" behindDoc="0" locked="0" layoutInCell="1" allowOverlap="1" wp14:anchorId="76F24C04" wp14:editId="3E0783E6">
            <wp:simplePos x="0" y="0"/>
            <wp:positionH relativeFrom="column">
              <wp:posOffset>1721485</wp:posOffset>
            </wp:positionH>
            <wp:positionV relativeFrom="paragraph">
              <wp:posOffset>154305</wp:posOffset>
            </wp:positionV>
            <wp:extent cx="795020" cy="795020"/>
            <wp:effectExtent l="0" t="0" r="5080" b="508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119A">
        <w:rPr>
          <w:rFonts w:ascii="メイリオ" w:eastAsia="メイリオ" w:hAnsi="メイリオ" w:cs="メイリオ" w:hint="eastAsia"/>
          <w:sz w:val="20"/>
          <w:szCs w:val="20"/>
        </w:rPr>
        <w:t>スタッフ</w:t>
      </w:r>
    </w:p>
    <w:p w14:paraId="6CE5C06E" w14:textId="36AAE13B" w:rsidR="00DA7309" w:rsidRDefault="0056119A" w:rsidP="00D95BB9">
      <w:pPr>
        <w:spacing w:line="320" w:lineRule="exact"/>
        <w:rPr>
          <w:rFonts w:ascii="メイリオ" w:eastAsia="メイリオ" w:hAnsi="メイリオ" w:cs="メイリオ"/>
          <w:color w:val="000000"/>
          <w:sz w:val="28"/>
          <w:szCs w:val="28"/>
        </w:rPr>
      </w:pPr>
      <w:r>
        <w:rPr>
          <w:rFonts w:ascii="メイリオ" w:eastAsia="メイリオ" w:hAnsi="メイリオ" w:cs="メイリオ" w:hint="eastAsia"/>
          <w:color w:val="000000"/>
          <w:sz w:val="28"/>
          <w:szCs w:val="28"/>
        </w:rPr>
        <w:t>森山</w:t>
      </w:r>
    </w:p>
    <w:p w14:paraId="004F2C44" w14:textId="77777777" w:rsidR="00386912" w:rsidRDefault="00386912" w:rsidP="00D95BB9">
      <w:pPr>
        <w:spacing w:line="320" w:lineRule="exact"/>
        <w:rPr>
          <w:rFonts w:ascii="HG丸ｺﾞｼｯｸM-PRO" w:eastAsia="HG丸ｺﾞｼｯｸM-PRO" w:hAnsi="HG丸ｺﾞｼｯｸM-PRO"/>
          <w:color w:val="000000"/>
        </w:rPr>
      </w:pPr>
    </w:p>
    <w:p w14:paraId="415BE087" w14:textId="77777777" w:rsidR="007D178D" w:rsidRDefault="007D178D" w:rsidP="00D95BB9">
      <w:pPr>
        <w:spacing w:line="320" w:lineRule="exact"/>
        <w:rPr>
          <w:rFonts w:ascii="HG丸ｺﾞｼｯｸM-PRO" w:eastAsia="HG丸ｺﾞｼｯｸM-PRO" w:hAnsi="HG丸ｺﾞｼｯｸM-PRO" w:hint="eastAsia"/>
          <w:color w:val="000000"/>
        </w:rPr>
      </w:pPr>
    </w:p>
    <w:p w14:paraId="4C13796E" w14:textId="77777777" w:rsidR="007D178D" w:rsidRDefault="007D178D" w:rsidP="00D95BB9">
      <w:pPr>
        <w:spacing w:line="320" w:lineRule="exact"/>
        <w:rPr>
          <w:rFonts w:ascii="HG丸ｺﾞｼｯｸM-PRO" w:eastAsia="HG丸ｺﾞｼｯｸM-PRO" w:hAnsi="HG丸ｺﾞｼｯｸM-PRO" w:hint="eastAsia"/>
          <w:color w:val="000000"/>
        </w:rPr>
      </w:pPr>
    </w:p>
    <w:p w14:paraId="2D4B3F2F" w14:textId="71EE9A78" w:rsidR="00310EA0" w:rsidRPr="00946813" w:rsidRDefault="00E0644A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2A44034A" w14:textId="77777777" w:rsidR="00343C76" w:rsidRDefault="00040663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この秋のメイクは、質感にこだわったコスメが主役！</w:t>
      </w:r>
      <w:r w:rsidR="006B1332"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  <w:r w:rsidR="00000F45">
        <w:rPr>
          <w:rFonts w:ascii="メイリオ" w:eastAsia="メイリオ" w:hAnsi="メイリオ" w:cs="メイリオ" w:hint="eastAsia"/>
          <w:b/>
          <w:sz w:val="20"/>
          <w:szCs w:val="20"/>
        </w:rPr>
        <w:t>特に</w:t>
      </w:r>
      <w:r w:rsidR="00AD22FD">
        <w:rPr>
          <w:rFonts w:ascii="メイリオ" w:eastAsia="メイリオ" w:hAnsi="メイリオ" w:cs="メイリオ" w:hint="eastAsia"/>
          <w:b/>
          <w:sz w:val="20"/>
          <w:szCs w:val="20"/>
        </w:rPr>
        <w:t>リップ</w:t>
      </w:r>
      <w:r w:rsidR="006B1332">
        <w:rPr>
          <w:rFonts w:ascii="メイリオ" w:eastAsia="メイリオ" w:hAnsi="メイリオ" w:cs="メイリオ" w:hint="eastAsia"/>
          <w:b/>
          <w:sz w:val="20"/>
          <w:szCs w:val="20"/>
        </w:rPr>
        <w:t>は、</w:t>
      </w:r>
      <w:r w:rsidR="00DD0710">
        <w:rPr>
          <w:rFonts w:ascii="メイリオ" w:eastAsia="メイリオ" w:hAnsi="メイリオ" w:cs="メイリオ" w:hint="eastAsia"/>
          <w:b/>
          <w:sz w:val="20"/>
          <w:szCs w:val="20"/>
        </w:rPr>
        <w:t>昨年から春に続いた人気のテクスチャーが進化を遂げ、</w:t>
      </w:r>
      <w:r w:rsidR="00000F45">
        <w:rPr>
          <w:rFonts w:ascii="メイリオ" w:eastAsia="メイリオ" w:hAnsi="メイリオ" w:cs="メイリオ" w:hint="eastAsia"/>
          <w:b/>
          <w:sz w:val="20"/>
          <w:szCs w:val="20"/>
        </w:rPr>
        <w:t>目が離せません</w:t>
      </w:r>
      <w:r w:rsidR="006B1332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2E5F1C7" w14:textId="63E4B510" w:rsidR="006B1332" w:rsidRDefault="006B1332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今回は</w:t>
      </w:r>
      <w:r w:rsidR="00343C76">
        <w:rPr>
          <w:rFonts w:ascii="メイリオ" w:eastAsia="メイリオ" w:hAnsi="メイリオ" w:cs="メイリオ" w:hint="eastAsia"/>
          <w:b/>
          <w:sz w:val="20"/>
          <w:szCs w:val="20"/>
        </w:rPr>
        <w:t>そんな</w:t>
      </w:r>
      <w:r w:rsidR="00DF79EF">
        <w:rPr>
          <w:rFonts w:ascii="メイリオ" w:eastAsia="メイリオ" w:hAnsi="メイリオ" w:cs="メイリオ" w:hint="eastAsia"/>
          <w:b/>
          <w:sz w:val="20"/>
          <w:szCs w:val="20"/>
        </w:rPr>
        <w:t>進化系リップの2</w:t>
      </w:r>
      <w:r w:rsidR="00343C76">
        <w:rPr>
          <w:rFonts w:ascii="メイリオ" w:eastAsia="メイリオ" w:hAnsi="メイリオ" w:cs="メイリオ" w:hint="eastAsia"/>
          <w:b/>
          <w:sz w:val="20"/>
          <w:szCs w:val="20"/>
        </w:rPr>
        <w:t>大トレンドに注目！</w:t>
      </w:r>
      <w:r w:rsidR="00392EA8">
        <w:rPr>
          <w:rFonts w:ascii="メイリオ" w:eastAsia="メイリオ" w:hAnsi="メイリオ" w:cs="メイリオ" w:hint="eastAsia"/>
          <w:b/>
          <w:sz w:val="20"/>
          <w:szCs w:val="20"/>
        </w:rPr>
        <w:t>私がおすすめする</w:t>
      </w:r>
      <w:r w:rsidR="00DF79EF">
        <w:rPr>
          <w:rFonts w:ascii="メイリオ" w:eastAsia="メイリオ" w:hAnsi="メイリオ" w:cs="メイリオ" w:hint="eastAsia"/>
          <w:b/>
          <w:sz w:val="20"/>
          <w:szCs w:val="20"/>
        </w:rPr>
        <w:t xml:space="preserve"> “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ネオマット</w:t>
      </w:r>
      <w:r>
        <w:rPr>
          <w:rFonts w:ascii="メイリオ" w:eastAsia="メイリオ" w:hAnsi="メイリオ" w:cs="メイリオ"/>
          <w:b/>
          <w:sz w:val="20"/>
          <w:szCs w:val="20"/>
        </w:rPr>
        <w:t>VS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色づきシアー</w:t>
      </w:r>
      <w:r w:rsidR="00DF79EF">
        <w:rPr>
          <w:rFonts w:ascii="メイリオ" w:eastAsia="メイリオ" w:hAnsi="メイリオ" w:cs="メイリオ" w:hint="eastAsia"/>
          <w:b/>
          <w:sz w:val="20"/>
          <w:szCs w:val="20"/>
        </w:rPr>
        <w:t>”の</w:t>
      </w:r>
      <w:r w:rsidR="00392EA8">
        <w:rPr>
          <w:rFonts w:ascii="メイリオ" w:eastAsia="メイリオ" w:hAnsi="メイリオ" w:cs="メイリオ" w:hint="eastAsia"/>
          <w:b/>
          <w:sz w:val="20"/>
          <w:szCs w:val="20"/>
        </w:rPr>
        <w:t>リップアイテムをご紹介します</w:t>
      </w:r>
      <w:r w:rsidR="00522882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3376BA8D" w14:textId="7461B0FD" w:rsidR="00AD22FD" w:rsidRDefault="00AD22FD" w:rsidP="00D95BB9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62CFD816" w14:textId="341B2A24" w:rsidR="00B03B35" w:rsidRDefault="00B03B35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●ネオマットはレッドリップで勝負！</w:t>
      </w:r>
    </w:p>
    <w:p w14:paraId="3DA4BFDF" w14:textId="37B93B1F" w:rsidR="00B03B35" w:rsidRDefault="00392EA8" w:rsidP="00B03B35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うるおいを含んだクリーミーな“ネオ</w:t>
      </w:r>
      <w:r w:rsidR="00B03B35">
        <w:rPr>
          <w:rFonts w:ascii="メイリオ" w:eastAsia="メイリオ" w:hAnsi="メイリオ" w:cs="メイリオ" w:hint="eastAsia"/>
          <w:sz w:val="20"/>
          <w:szCs w:val="20"/>
        </w:rPr>
        <w:t>マット</w:t>
      </w:r>
      <w:r>
        <w:rPr>
          <w:rFonts w:ascii="メイリオ" w:eastAsia="メイリオ" w:hAnsi="メイリオ" w:cs="メイリオ" w:hint="eastAsia"/>
          <w:sz w:val="20"/>
          <w:szCs w:val="20"/>
        </w:rPr>
        <w:t>”な質感のリップがこの秋、いろいろなブランドから登場しています。深みのある赤も適度なツヤ感でモードになりすぎず、秋らしいレッドリップになれますよ！</w:t>
      </w:r>
    </w:p>
    <w:p w14:paraId="3CD4754C" w14:textId="4FC036E6" w:rsidR="00B03B35" w:rsidRDefault="00B03B35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8485D48" w14:textId="7E8B3B67" w:rsidR="00AD22FD" w:rsidRDefault="004260F5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4260F5">
        <w:rPr>
          <w:rFonts w:ascii="メイリオ" w:eastAsia="メイリオ" w:hAnsi="メイリオ" w:cs="メイリオ" w:hint="eastAsia"/>
          <w:b/>
          <w:sz w:val="20"/>
          <w:szCs w:val="20"/>
        </w:rPr>
        <w:t>〈ローラ メルシエ〉</w:t>
      </w:r>
      <w:r w:rsidR="00392EA8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ベルベットのような上質なマットリップ</w:t>
      </w:r>
      <w:r w:rsidR="00AD22FD" w:rsidRPr="00C865B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4B2F57A4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61824" behindDoc="0" locked="0" layoutInCell="1" allowOverlap="1" wp14:anchorId="4E6EB79C" wp14:editId="0886C566">
            <wp:simplePos x="0" y="0"/>
            <wp:positionH relativeFrom="margin">
              <wp:posOffset>-5715</wp:posOffset>
            </wp:positionH>
            <wp:positionV relativeFrom="paragraph">
              <wp:posOffset>173461</wp:posOffset>
            </wp:positionV>
            <wp:extent cx="2429510" cy="1619673"/>
            <wp:effectExtent l="0" t="0" r="0" b="6350"/>
            <wp:wrapNone/>
            <wp:docPr id="2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16196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42092A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A66813F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9794ACA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D371FB8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C8A4E6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6AB0DE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A102005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7A944D1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C2006F" w14:textId="621F713D" w:rsidR="00AD22FD" w:rsidRDefault="00AD22FD" w:rsidP="00AD22FD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ローラ メルシエ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AD22FD">
        <w:rPr>
          <w:rFonts w:ascii="メイリオ" w:eastAsia="メイリオ" w:hAnsi="メイリオ" w:cs="メイリオ" w:hint="eastAsia"/>
          <w:color w:val="0070C0"/>
          <w:sz w:val="20"/>
          <w:szCs w:val="20"/>
        </w:rPr>
        <w:t>ヴェロアラバーズリップカラー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テンプテーション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456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24977B7E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472FA75" w14:textId="633ACA7D" w:rsidR="005F7BB4" w:rsidRDefault="004260F5" w:rsidP="009F7D5B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〈ローラ メルシエ〉の</w:t>
      </w:r>
      <w:r w:rsidR="00AD22FD">
        <w:rPr>
          <w:rFonts w:ascii="メイリオ" w:eastAsia="メイリオ" w:hAnsi="メイリオ" w:cs="メイリオ" w:hint="eastAsia"/>
          <w:sz w:val="20"/>
          <w:szCs w:val="20"/>
        </w:rPr>
        <w:t>リップは</w:t>
      </w:r>
      <w:r w:rsidR="009F7D5B">
        <w:rPr>
          <w:rFonts w:ascii="メイリオ" w:eastAsia="メイリオ" w:hAnsi="メイリオ" w:cs="メイリオ" w:hint="eastAsia"/>
          <w:sz w:val="20"/>
          <w:szCs w:val="20"/>
        </w:rPr>
        <w:t>1度つけ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たら</w:t>
      </w:r>
      <w:r w:rsidR="009F7D5B">
        <w:rPr>
          <w:rFonts w:ascii="メイリオ" w:eastAsia="メイリオ" w:hAnsi="メイリオ" w:cs="メイリオ" w:hint="eastAsia"/>
          <w:sz w:val="20"/>
          <w:szCs w:val="20"/>
        </w:rPr>
        <w:t>夢中に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なってしまうほど、</w:t>
      </w:r>
      <w:r w:rsidR="009F7D5B">
        <w:rPr>
          <w:rFonts w:ascii="メイリオ" w:eastAsia="メイリオ" w:hAnsi="メイリオ" w:cs="メイリオ" w:hint="eastAsia"/>
          <w:sz w:val="20"/>
          <w:szCs w:val="20"/>
        </w:rPr>
        <w:t>うるおい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たっぷり！</w:t>
      </w:r>
      <w:r w:rsidR="009F7D5B">
        <w:rPr>
          <w:rFonts w:ascii="メイリオ" w:eastAsia="メイリオ" w:hAnsi="メイリオ" w:cs="メイリオ" w:hint="eastAsia"/>
          <w:sz w:val="20"/>
          <w:szCs w:val="20"/>
        </w:rPr>
        <w:t>つけ心地が軽く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F7D5B">
        <w:rPr>
          <w:rFonts w:ascii="メイリオ" w:eastAsia="メイリオ" w:hAnsi="メイリオ" w:cs="メイリオ" w:hint="eastAsia"/>
          <w:sz w:val="20"/>
          <w:szCs w:val="20"/>
        </w:rPr>
        <w:t>する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り</w:t>
      </w:r>
      <w:r w:rsidR="009F7D5B">
        <w:rPr>
          <w:rFonts w:ascii="メイリオ" w:eastAsia="メイリオ" w:hAnsi="メイリオ" w:cs="メイリオ" w:hint="eastAsia"/>
          <w:sz w:val="20"/>
          <w:szCs w:val="20"/>
        </w:rPr>
        <w:t>と伸びて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、唇の立体感を残しながら、</w:t>
      </w:r>
      <w:r w:rsidR="008709DF" w:rsidRPr="003E1821">
        <w:rPr>
          <w:rFonts w:ascii="メイリオ" w:eastAsia="メイリオ" w:hAnsi="メイリオ" w:cs="メイリオ" w:hint="eastAsia"/>
          <w:sz w:val="20"/>
          <w:szCs w:val="20"/>
        </w:rPr>
        <w:t>ベルベットのような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唇</w:t>
      </w:r>
      <w:r w:rsidR="005F7BB4">
        <w:rPr>
          <w:rFonts w:ascii="メイリオ" w:eastAsia="メイリオ" w:hAnsi="メイリオ" w:cs="メイリオ" w:hint="eastAsia"/>
          <w:sz w:val="20"/>
          <w:szCs w:val="20"/>
        </w:rPr>
        <w:t>になれるんです。</w:t>
      </w:r>
    </w:p>
    <w:p w14:paraId="65891AFD" w14:textId="0EC05B15" w:rsidR="009F7D5B" w:rsidRDefault="009F7D5B" w:rsidP="009F7D5B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ピンクみがかった</w:t>
      </w:r>
      <w:r w:rsidR="00AD22FD">
        <w:rPr>
          <w:rFonts w:ascii="メイリオ" w:eastAsia="メイリオ" w:hAnsi="メイリオ" w:cs="メイリオ" w:hint="eastAsia"/>
          <w:sz w:val="20"/>
          <w:szCs w:val="20"/>
        </w:rPr>
        <w:t>“</w:t>
      </w:r>
      <w:r w:rsidR="004260F5">
        <w:rPr>
          <w:rFonts w:ascii="メイリオ" w:eastAsia="メイリオ" w:hAnsi="メイリオ" w:cs="メイリオ" w:hint="eastAsia"/>
          <w:sz w:val="20"/>
          <w:szCs w:val="20"/>
        </w:rPr>
        <w:t>テンプテーション</w:t>
      </w:r>
      <w:r w:rsidR="004260F5">
        <w:rPr>
          <w:rFonts w:ascii="メイリオ" w:eastAsia="メイリオ" w:hAnsi="メイリオ" w:cs="メイリオ"/>
          <w:sz w:val="20"/>
          <w:szCs w:val="20"/>
        </w:rPr>
        <w:t xml:space="preserve"> (</w:t>
      </w:r>
      <w:r w:rsidR="004260F5">
        <w:rPr>
          <w:rFonts w:ascii="メイリオ" w:eastAsia="メイリオ" w:hAnsi="メイリオ" w:cs="メイリオ" w:hint="eastAsia"/>
          <w:sz w:val="20"/>
          <w:szCs w:val="20"/>
        </w:rPr>
        <w:t>誘惑</w:t>
      </w:r>
      <w:r w:rsidR="004260F5">
        <w:rPr>
          <w:rFonts w:ascii="メイリオ" w:eastAsia="メイリオ" w:hAnsi="メイリオ" w:cs="メイリオ"/>
          <w:sz w:val="20"/>
          <w:szCs w:val="20"/>
        </w:rPr>
        <w:t>)</w:t>
      </w:r>
      <w:r w:rsidR="00AD22FD">
        <w:rPr>
          <w:rFonts w:ascii="メイリオ" w:eastAsia="メイリオ" w:hAnsi="メイリオ" w:cs="メイリオ" w:hint="eastAsia"/>
          <w:sz w:val="20"/>
          <w:szCs w:val="20"/>
        </w:rPr>
        <w:t>”</w:t>
      </w:r>
      <w:r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2A3516">
        <w:rPr>
          <w:rFonts w:ascii="メイリオ" w:eastAsia="メイリオ" w:hAnsi="メイリオ" w:cs="メイリオ" w:hint="eastAsia"/>
          <w:sz w:val="20"/>
          <w:szCs w:val="20"/>
        </w:rPr>
        <w:t>女性らしい</w:t>
      </w:r>
      <w:r w:rsidR="00A82B13">
        <w:rPr>
          <w:rFonts w:ascii="メイリオ" w:eastAsia="メイリオ" w:hAnsi="メイリオ" w:cs="メイリオ" w:hint="eastAsia"/>
          <w:sz w:val="20"/>
          <w:szCs w:val="20"/>
        </w:rPr>
        <w:t>レッド。ネオマットのツヤを生かした、</w:t>
      </w:r>
      <w:r>
        <w:rPr>
          <w:rFonts w:ascii="メイリオ" w:eastAsia="メイリオ" w:hAnsi="メイリオ" w:cs="メイリオ" w:hint="eastAsia"/>
          <w:sz w:val="20"/>
          <w:szCs w:val="20"/>
        </w:rPr>
        <w:t>上品な</w:t>
      </w:r>
      <w:r w:rsidR="00EB16DE">
        <w:rPr>
          <w:rFonts w:ascii="メイリオ" w:eastAsia="メイリオ" w:hAnsi="メイリオ" w:cs="メイリオ" w:hint="eastAsia"/>
          <w:sz w:val="20"/>
          <w:szCs w:val="20"/>
        </w:rPr>
        <w:t>リップメイク</w:t>
      </w:r>
      <w:r w:rsidR="002A3516">
        <w:rPr>
          <w:rFonts w:ascii="メイリオ" w:eastAsia="メイリオ" w:hAnsi="メイリオ" w:cs="メイリオ" w:hint="eastAsia"/>
          <w:sz w:val="20"/>
          <w:szCs w:val="20"/>
        </w:rPr>
        <w:t>に仕上がります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</w:p>
    <w:p w14:paraId="2627C477" w14:textId="3ABF2235" w:rsidR="003E1821" w:rsidRPr="003E1821" w:rsidRDefault="003E1821" w:rsidP="009F7D5B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12A699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E00BE" w14:textId="47F20589" w:rsidR="00AD22FD" w:rsidRDefault="00EB16DE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定番人気の</w:t>
      </w:r>
      <w:r w:rsidR="00C7185D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C7185D">
        <w:rPr>
          <w:rFonts w:ascii="メイリオ" w:eastAsia="メイリオ" w:hAnsi="メイリオ" w:cs="メイリオ"/>
          <w:b/>
          <w:sz w:val="20"/>
          <w:szCs w:val="20"/>
        </w:rPr>
        <w:t>M</w:t>
      </w:r>
      <w:r w:rsidR="00C7185D">
        <w:rPr>
          <w:rFonts w:ascii="メイリオ" w:eastAsia="メイリオ" w:hAnsi="メイリオ" w:cs="メイリオ" w:hint="eastAsia"/>
          <w:b/>
          <w:sz w:val="20"/>
          <w:szCs w:val="20"/>
        </w:rPr>
        <w:t>・A・C〉</w:t>
      </w:r>
      <w:r w:rsidR="002F07C3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0D1378">
        <w:rPr>
          <w:rFonts w:ascii="メイリオ" w:eastAsia="メイリオ" w:hAnsi="メイリオ" w:cs="メイリオ" w:hint="eastAsia"/>
          <w:b/>
          <w:sz w:val="20"/>
          <w:szCs w:val="20"/>
        </w:rPr>
        <w:t>リップ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スティック</w:t>
      </w:r>
      <w:r w:rsidR="00C7185D">
        <w:rPr>
          <w:rFonts w:ascii="メイリオ" w:eastAsia="メイリオ" w:hAnsi="メイリオ" w:cs="メイリオ" w:hint="eastAsia"/>
          <w:b/>
          <w:sz w:val="20"/>
          <w:szCs w:val="20"/>
        </w:rPr>
        <w:t>は秋にもぴったり</w:t>
      </w:r>
      <w:r w:rsidR="00AD22FD" w:rsidRPr="00C865B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FBF4599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60800" behindDoc="0" locked="0" layoutInCell="1" allowOverlap="1" wp14:anchorId="354F98D8" wp14:editId="49A7788D">
            <wp:simplePos x="0" y="0"/>
            <wp:positionH relativeFrom="column">
              <wp:posOffset>6985</wp:posOffset>
            </wp:positionH>
            <wp:positionV relativeFrom="paragraph">
              <wp:posOffset>8255</wp:posOffset>
            </wp:positionV>
            <wp:extent cx="2430000" cy="1620000"/>
            <wp:effectExtent l="0" t="0" r="0" b="5715"/>
            <wp:wrapNone/>
            <wp:docPr id="1073741827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DDF0D8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6D8ED2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E0CEDE6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0F61B4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624055E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EEEABDC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43E00E" w14:textId="77777777" w:rsidR="00AD22FD" w:rsidRDefault="00AD22FD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880AB95" w14:textId="1A404ED4" w:rsidR="004260F5" w:rsidRDefault="004260F5" w:rsidP="004260F5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M・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A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C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リップスティック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チリ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240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01CCC2B" w14:textId="77777777" w:rsidR="00C133B6" w:rsidRDefault="00C133B6" w:rsidP="004260F5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B5BF4A7" w14:textId="72634740" w:rsidR="005F7BB4" w:rsidRDefault="004260F5" w:rsidP="00AD22F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人気</w:t>
      </w:r>
      <w:r w:rsidR="00EB16DE">
        <w:rPr>
          <w:rFonts w:ascii="メイリオ" w:eastAsia="メイリオ" w:hAnsi="メイリオ" w:cs="メイリオ" w:hint="eastAsia"/>
          <w:sz w:val="20"/>
          <w:szCs w:val="20"/>
        </w:rPr>
        <w:t>継続中の〈</w:t>
      </w:r>
      <w:r w:rsidR="00EB16DE">
        <w:rPr>
          <w:rFonts w:ascii="メイリオ" w:eastAsia="メイリオ" w:hAnsi="メイリオ" w:cs="メイリオ"/>
          <w:sz w:val="20"/>
          <w:szCs w:val="20"/>
        </w:rPr>
        <w:t>M</w:t>
      </w:r>
      <w:r w:rsidR="00EB16DE"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EB16DE">
        <w:rPr>
          <w:rFonts w:ascii="メイリオ" w:eastAsia="メイリオ" w:hAnsi="メイリオ" w:cs="メイリオ"/>
          <w:sz w:val="20"/>
          <w:szCs w:val="20"/>
        </w:rPr>
        <w:t>A</w:t>
      </w:r>
      <w:r w:rsidR="00EB16DE"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EB16DE">
        <w:rPr>
          <w:rFonts w:ascii="メイリオ" w:eastAsia="メイリオ" w:hAnsi="メイリオ" w:cs="メイリオ"/>
          <w:sz w:val="20"/>
          <w:szCs w:val="20"/>
        </w:rPr>
        <w:t>C</w:t>
      </w:r>
      <w:r w:rsidR="00EB16DE">
        <w:rPr>
          <w:rFonts w:ascii="メイリオ" w:eastAsia="メイリオ" w:hAnsi="メイリオ" w:cs="メイリオ" w:hint="eastAsia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E6297F">
        <w:rPr>
          <w:rFonts w:ascii="メイリオ" w:eastAsia="メイリオ" w:hAnsi="メイリオ" w:cs="メイリオ" w:hint="eastAsia"/>
          <w:sz w:val="20"/>
          <w:szCs w:val="20"/>
        </w:rPr>
        <w:t>「</w:t>
      </w:r>
      <w:r>
        <w:rPr>
          <w:rFonts w:ascii="メイリオ" w:eastAsia="メイリオ" w:hAnsi="メイリオ" w:cs="メイリオ" w:hint="eastAsia"/>
          <w:sz w:val="20"/>
          <w:szCs w:val="20"/>
        </w:rPr>
        <w:t>リップスティック</w:t>
      </w:r>
      <w:r w:rsidR="00E6297F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EB16DE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マットリップの中でもリピーターが多いアイテムの一つ</w:t>
      </w:r>
      <w:r w:rsidR="0036510C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保湿、</w:t>
      </w:r>
      <w:r w:rsidR="00A56BBB">
        <w:rPr>
          <w:rFonts w:ascii="メイリオ" w:eastAsia="メイリオ" w:hAnsi="メイリオ" w:cs="メイリオ" w:hint="eastAsia"/>
          <w:sz w:val="20"/>
          <w:szCs w:val="20"/>
        </w:rPr>
        <w:t>発色</w:t>
      </w:r>
      <w:r w:rsidR="00985D6B">
        <w:rPr>
          <w:rFonts w:ascii="メイリオ" w:eastAsia="メイリオ" w:hAnsi="メイリオ" w:cs="メイリオ" w:hint="eastAsia"/>
          <w:sz w:val="20"/>
          <w:szCs w:val="20"/>
        </w:rPr>
        <w:t>ともに</w:t>
      </w:r>
      <w:r w:rsidR="00392EA8">
        <w:rPr>
          <w:rFonts w:ascii="メイリオ" w:eastAsia="メイリオ" w:hAnsi="メイリオ" w:cs="メイリオ" w:hint="eastAsia"/>
          <w:sz w:val="20"/>
          <w:szCs w:val="20"/>
        </w:rPr>
        <w:t>優れ、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塗った時の</w:t>
      </w:r>
      <w:r w:rsidR="00B94901">
        <w:rPr>
          <w:rFonts w:ascii="メイリオ" w:eastAsia="メイリオ" w:hAnsi="メイリオ" w:cs="メイリオ" w:hint="eastAsia"/>
          <w:sz w:val="20"/>
          <w:szCs w:val="20"/>
        </w:rPr>
        <w:t>生っぽい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質感が今</w:t>
      </w:r>
      <w:r w:rsidR="0036510C">
        <w:rPr>
          <w:rFonts w:ascii="メイリオ" w:eastAsia="メイリオ" w:hAnsi="メイリオ" w:cs="メイリオ" w:hint="eastAsia"/>
          <w:sz w:val="20"/>
          <w:szCs w:val="20"/>
        </w:rPr>
        <w:t>らし</w:t>
      </w:r>
      <w:r w:rsidR="005F7BB4">
        <w:rPr>
          <w:rFonts w:ascii="メイリオ" w:eastAsia="メイリオ" w:hAnsi="メイリオ" w:cs="メイリオ" w:hint="eastAsia"/>
          <w:sz w:val="20"/>
          <w:szCs w:val="20"/>
        </w:rPr>
        <w:t>くていいです</w:t>
      </w:r>
      <w:r w:rsidR="00096995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="005F7BB4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065B15F" w14:textId="31C19695" w:rsidR="00C133B6" w:rsidRDefault="0036510C" w:rsidP="00AD22F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“チリ”は</w:t>
      </w:r>
      <w:r w:rsidR="003E1821">
        <w:rPr>
          <w:rFonts w:ascii="メイリオ" w:eastAsia="メイリオ" w:hAnsi="メイリオ" w:cs="メイリオ" w:hint="eastAsia"/>
          <w:sz w:val="20"/>
          <w:szCs w:val="20"/>
        </w:rPr>
        <w:t>ブラウンがかったオレンジレッド</w:t>
      </w:r>
      <w:r>
        <w:rPr>
          <w:rFonts w:ascii="メイリオ" w:eastAsia="メイリオ" w:hAnsi="メイリオ" w:cs="メイリオ" w:hint="eastAsia"/>
          <w:sz w:val="20"/>
          <w:szCs w:val="20"/>
        </w:rPr>
        <w:t>で、鮮やかながら唇に深みをプラスしてくれます。</w:t>
      </w:r>
      <w:r w:rsidR="00392EA8">
        <w:rPr>
          <w:rFonts w:ascii="メイリオ" w:eastAsia="メイリオ" w:hAnsi="メイリオ" w:cs="メイリオ" w:hint="eastAsia"/>
          <w:sz w:val="20"/>
          <w:szCs w:val="20"/>
        </w:rPr>
        <w:t>肌なじみがい</w:t>
      </w:r>
      <w:r w:rsidR="00681B43">
        <w:rPr>
          <w:rFonts w:ascii="メイリオ" w:eastAsia="メイリオ" w:hAnsi="メイリオ" w:cs="メイリオ" w:hint="eastAsia"/>
          <w:sz w:val="20"/>
          <w:szCs w:val="20"/>
        </w:rPr>
        <w:t>い色なので、チャレンジしやすいレッドリップでもあります</w:t>
      </w:r>
      <w:r w:rsidR="00DD4C31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="00681B43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E457D22" w14:textId="77777777" w:rsidR="00681B43" w:rsidRDefault="00681B43" w:rsidP="00AD22F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D18F597" w14:textId="51927733" w:rsidR="00C133B6" w:rsidRDefault="00C133B6" w:rsidP="00AD22F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2774430" w14:textId="637463E3" w:rsidR="00C133B6" w:rsidRDefault="00C133B6" w:rsidP="00C133B6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●</w:t>
      </w:r>
      <w:r w:rsidR="008A14A0">
        <w:rPr>
          <w:rFonts w:ascii="メイリオ" w:eastAsia="メイリオ" w:hAnsi="メイリオ" w:cs="メイリオ" w:hint="eastAsia"/>
          <w:b/>
          <w:sz w:val="20"/>
          <w:szCs w:val="20"/>
        </w:rPr>
        <w:t>色づきシアー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は</w:t>
      </w:r>
      <w:r w:rsidR="008A14A0">
        <w:rPr>
          <w:rFonts w:ascii="メイリオ" w:eastAsia="メイリオ" w:hAnsi="メイリオ" w:cs="メイリオ" w:hint="eastAsia"/>
          <w:b/>
          <w:sz w:val="20"/>
          <w:szCs w:val="20"/>
        </w:rPr>
        <w:t>プラムカラーで</w:t>
      </w:r>
      <w:r w:rsidR="0058165B">
        <w:rPr>
          <w:rFonts w:ascii="メイリオ" w:eastAsia="メイリオ" w:hAnsi="メイリオ" w:cs="メイリオ" w:hint="eastAsia"/>
          <w:b/>
          <w:sz w:val="20"/>
          <w:szCs w:val="20"/>
        </w:rPr>
        <w:t>攻める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647FE9FC" w14:textId="231EC845" w:rsidR="00C133B6" w:rsidRDefault="00392EA8" w:rsidP="00C133B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シアータイプのみずみずしい透け感に、染まるような発色をプラスした</w:t>
      </w:r>
      <w:r w:rsidR="00C60812">
        <w:rPr>
          <w:rFonts w:ascii="メイリオ" w:eastAsia="メイリオ" w:hAnsi="メイリオ" w:cs="メイリオ" w:hint="eastAsia"/>
          <w:sz w:val="20"/>
          <w:szCs w:val="20"/>
        </w:rPr>
        <w:t>“</w:t>
      </w:r>
      <w:r>
        <w:rPr>
          <w:rFonts w:ascii="メイリオ" w:eastAsia="メイリオ" w:hAnsi="メイリオ" w:cs="メイリオ" w:hint="eastAsia"/>
          <w:sz w:val="20"/>
          <w:szCs w:val="20"/>
        </w:rPr>
        <w:t>色づきシアー</w:t>
      </w:r>
      <w:r w:rsidR="00C60812">
        <w:rPr>
          <w:rFonts w:ascii="メイリオ" w:eastAsia="メイリオ" w:hAnsi="メイリオ" w:cs="メイリオ" w:hint="eastAsia"/>
          <w:sz w:val="20"/>
          <w:szCs w:val="20"/>
        </w:rPr>
        <w:t>”</w:t>
      </w:r>
      <w:r>
        <w:rPr>
          <w:rFonts w:ascii="メイリオ" w:eastAsia="メイリオ" w:hAnsi="メイリオ" w:cs="メイリオ" w:hint="eastAsia"/>
          <w:sz w:val="20"/>
          <w:szCs w:val="20"/>
        </w:rPr>
        <w:t>なリップアイテムも豊富。一見、使いにくそうな</w:t>
      </w:r>
      <w:r w:rsidR="00B77838">
        <w:rPr>
          <w:rFonts w:ascii="メイリオ" w:eastAsia="メイリオ" w:hAnsi="メイリオ" w:cs="メイリオ" w:hint="eastAsia"/>
          <w:sz w:val="20"/>
          <w:szCs w:val="20"/>
        </w:rPr>
        <w:t>プラムカラー</w:t>
      </w:r>
      <w:r>
        <w:rPr>
          <w:rFonts w:ascii="メイリオ" w:eastAsia="メイリオ" w:hAnsi="メイリオ" w:cs="メイリオ" w:hint="eastAsia"/>
          <w:sz w:val="20"/>
          <w:szCs w:val="20"/>
        </w:rPr>
        <w:t>も、</w:t>
      </w:r>
      <w:r w:rsidR="00C60812">
        <w:rPr>
          <w:rFonts w:ascii="メイリオ" w:eastAsia="メイリオ" w:hAnsi="メイリオ" w:cs="メイリオ" w:hint="eastAsia"/>
          <w:sz w:val="20"/>
          <w:szCs w:val="20"/>
        </w:rPr>
        <w:t>つけてみるとしっくりなじみ、秋メイクに</w:t>
      </w:r>
      <w:r>
        <w:rPr>
          <w:rFonts w:ascii="メイリオ" w:eastAsia="メイリオ" w:hAnsi="メイリオ" w:cs="メイリオ" w:hint="eastAsia"/>
          <w:sz w:val="20"/>
          <w:szCs w:val="20"/>
        </w:rPr>
        <w:t>ひとさじモードな雰囲気を</w:t>
      </w:r>
      <w:r w:rsidR="00C60812">
        <w:rPr>
          <w:rFonts w:ascii="メイリオ" w:eastAsia="メイリオ" w:hAnsi="メイリオ" w:cs="メイリオ" w:hint="eastAsia"/>
          <w:sz w:val="20"/>
          <w:szCs w:val="20"/>
        </w:rPr>
        <w:t>プラスしてくれますよ</w:t>
      </w:r>
      <w:r w:rsidR="00C133B6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1E9B1A7" w14:textId="7D510724" w:rsidR="00E85E39" w:rsidRPr="00C60812" w:rsidRDefault="00E85E39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88BE81E" w14:textId="1A549101" w:rsidR="00E85E39" w:rsidRDefault="00E85E39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4B9F7E" w14:textId="25326D3B" w:rsidR="00E85E39" w:rsidRDefault="00E85E39" w:rsidP="00AD22F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3F9C56D" w14:textId="77777777" w:rsidR="00672353" w:rsidRDefault="00672353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6B5941" w14:textId="6031881B" w:rsidR="00D73588" w:rsidRDefault="00F11F65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〈シュウ ウエムラ〉リキッドルージュは、</w:t>
      </w:r>
      <w:r w:rsidR="00F5584A">
        <w:rPr>
          <w:rFonts w:ascii="メイリオ" w:eastAsia="メイリオ" w:hAnsi="メイリオ" w:cs="メイリオ" w:hint="eastAsia"/>
          <w:b/>
          <w:sz w:val="20"/>
          <w:szCs w:val="20"/>
        </w:rPr>
        <w:t>シアー</w:t>
      </w:r>
      <w:r w:rsidR="00E86976">
        <w:rPr>
          <w:rFonts w:ascii="メイリオ" w:eastAsia="メイリオ" w:hAnsi="メイリオ" w:cs="メイリオ" w:hint="eastAsia"/>
          <w:b/>
          <w:sz w:val="20"/>
          <w:szCs w:val="20"/>
        </w:rPr>
        <w:t>感</w:t>
      </w:r>
      <w:r w:rsidR="00F5584A"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 w:rsidR="00E86976">
        <w:rPr>
          <w:rFonts w:ascii="メイリオ" w:eastAsia="メイリオ" w:hAnsi="メイリオ" w:cs="メイリオ" w:hint="eastAsia"/>
          <w:b/>
          <w:sz w:val="20"/>
          <w:szCs w:val="20"/>
        </w:rPr>
        <w:t>色っぽい♡</w:t>
      </w:r>
    </w:p>
    <w:p w14:paraId="27FFC91D" w14:textId="4D875F99" w:rsidR="00D95BB9" w:rsidRDefault="00CE248F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57728" behindDoc="0" locked="0" layoutInCell="1" allowOverlap="1" wp14:anchorId="1EBF124D" wp14:editId="59FA6819">
            <wp:simplePos x="0" y="0"/>
            <wp:positionH relativeFrom="margin">
              <wp:posOffset>6985</wp:posOffset>
            </wp:positionH>
            <wp:positionV relativeFrom="paragraph">
              <wp:posOffset>97155</wp:posOffset>
            </wp:positionV>
            <wp:extent cx="2430000" cy="1620000"/>
            <wp:effectExtent l="0" t="0" r="0" b="5715"/>
            <wp:wrapNone/>
            <wp:docPr id="1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55D4EC" w14:textId="77777777" w:rsidR="00BF2005" w:rsidRDefault="00BF2005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2E0671C" w14:textId="10688505" w:rsidR="00D95BB9" w:rsidRPr="000D6D00" w:rsidRDefault="00D95BB9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F1E39B0" w14:textId="3EFAA5EE" w:rsidR="00847D68" w:rsidRPr="00AD25A3" w:rsidRDefault="000D6D00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D6D00">
        <w:rPr>
          <w:rFonts w:ascii="メイリオ" w:eastAsia="メイリオ" w:hAnsi="メイリオ" w:cs="メイリオ"/>
          <w:b/>
          <w:sz w:val="20"/>
          <w:szCs w:val="20"/>
        </w:rPr>
        <w:t>￼</w:t>
      </w:r>
    </w:p>
    <w:p w14:paraId="51A39D7D" w14:textId="0FF345F8" w:rsidR="0038145C" w:rsidRDefault="0038145C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7457B9DC" w:rsidR="0038145C" w:rsidRDefault="0038145C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1B575221" w:rsidR="0038145C" w:rsidRDefault="0038145C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F8CD00A" w14:textId="77777777" w:rsidR="000D6D00" w:rsidRDefault="000D6D00" w:rsidP="00D95BB9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06240DF" w14:textId="16E59158" w:rsidR="00C865BF" w:rsidRDefault="00C865BF" w:rsidP="00D95BB9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AD22FD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シュウ ウエムラ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AD22FD" w:rsidRPr="00AD22FD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ラック シュプリア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AD22FD">
        <w:rPr>
          <w:rFonts w:ascii="メイリオ" w:eastAsia="メイリオ" w:hAnsi="メイリオ" w:cs="メイリオ"/>
          <w:color w:val="0070C0"/>
          <w:sz w:val="20"/>
          <w:szCs w:val="20"/>
        </w:rPr>
        <w:t>WN05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AD22FD">
        <w:rPr>
          <w:rFonts w:ascii="メイリオ" w:eastAsia="メイリオ" w:hAnsi="メイリオ" w:cs="メイリオ"/>
          <w:color w:val="0070C0"/>
          <w:sz w:val="20"/>
          <w:szCs w:val="20"/>
        </w:rPr>
        <w:t>3,456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52E15CA4" w14:textId="01F2A16F" w:rsidR="00A56BBB" w:rsidRDefault="00A56BBB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4CA95A5" w14:textId="5046FEFD" w:rsidR="00B40590" w:rsidRDefault="00F11F65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見たままの発色と、</w:t>
      </w:r>
      <w:r w:rsidR="00764391">
        <w:rPr>
          <w:rFonts w:ascii="メイリオ" w:eastAsia="メイリオ" w:hAnsi="メイリオ" w:cs="メイリオ" w:hint="eastAsia"/>
          <w:sz w:val="20"/>
          <w:szCs w:val="20"/>
        </w:rPr>
        <w:t>漆のような</w:t>
      </w:r>
      <w:r>
        <w:rPr>
          <w:rFonts w:ascii="メイリオ" w:eastAsia="メイリオ" w:hAnsi="メイリオ" w:cs="メイリオ" w:hint="eastAsia"/>
          <w:sz w:val="20"/>
          <w:szCs w:val="20"/>
        </w:rPr>
        <w:t>ツヤ</w:t>
      </w:r>
      <w:r w:rsidR="00E6297F">
        <w:rPr>
          <w:rFonts w:ascii="メイリオ" w:eastAsia="メイリオ" w:hAnsi="メイリオ" w:cs="メイリオ" w:hint="eastAsia"/>
          <w:sz w:val="20"/>
          <w:szCs w:val="20"/>
        </w:rPr>
        <w:t>を両立した</w:t>
      </w:r>
      <w:r w:rsidR="00A2017D">
        <w:rPr>
          <w:rFonts w:ascii="メイリオ" w:eastAsia="メイリオ" w:hAnsi="メイリオ" w:cs="メイリオ" w:hint="eastAsia"/>
          <w:sz w:val="20"/>
          <w:szCs w:val="20"/>
        </w:rPr>
        <w:t>リキッドルージュ</w:t>
      </w:r>
      <w:r w:rsidR="00E6297F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B36842">
        <w:rPr>
          <w:rFonts w:ascii="メイリオ" w:eastAsia="メイリオ" w:hAnsi="メイリオ" w:cs="メイリオ" w:hint="eastAsia"/>
          <w:sz w:val="20"/>
          <w:szCs w:val="20"/>
        </w:rPr>
        <w:t>色っぽい透け感がポイント</w:t>
      </w:r>
      <w:r w:rsidR="00B40590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7D178D">
        <w:rPr>
          <w:rFonts w:ascii="メイリオ" w:eastAsia="メイリオ" w:hAnsi="メイリオ" w:cs="メイリオ" w:hint="eastAsia"/>
          <w:sz w:val="20"/>
          <w:szCs w:val="20"/>
        </w:rPr>
        <w:t>。みずみずしいつけ心地ながら、ぴったりフィットして、美しい</w:t>
      </w:r>
      <w:r w:rsidR="00B36842">
        <w:rPr>
          <w:rFonts w:ascii="メイリオ" w:eastAsia="メイリオ" w:hAnsi="メイリオ" w:cs="メイリオ" w:hint="eastAsia"/>
          <w:sz w:val="20"/>
          <w:szCs w:val="20"/>
        </w:rPr>
        <w:t>仕上がりが長持ち</w:t>
      </w:r>
      <w:r w:rsidR="00684642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7D178D">
        <w:rPr>
          <w:rFonts w:ascii="メイリオ" w:eastAsia="メイリオ" w:hAnsi="メイリオ" w:cs="メイリオ" w:hint="eastAsia"/>
          <w:sz w:val="20"/>
          <w:szCs w:val="20"/>
        </w:rPr>
        <w:t>唇の形に沿った</w:t>
      </w:r>
      <w:r w:rsidR="00E6297F">
        <w:rPr>
          <w:rFonts w:ascii="メイリオ" w:eastAsia="メイリオ" w:hAnsi="メイリオ" w:cs="メイリオ" w:hint="eastAsia"/>
          <w:sz w:val="20"/>
          <w:szCs w:val="20"/>
        </w:rPr>
        <w:t>アプリケーターは</w:t>
      </w:r>
      <w:r w:rsidR="007D178D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6297F">
        <w:rPr>
          <w:rFonts w:ascii="メイリオ" w:eastAsia="メイリオ" w:hAnsi="メイリオ" w:cs="メイリオ" w:hint="eastAsia"/>
          <w:sz w:val="20"/>
          <w:szCs w:val="20"/>
        </w:rPr>
        <w:t>テクニックいらずで</w:t>
      </w:r>
      <w:r w:rsidR="007D178D">
        <w:rPr>
          <w:rFonts w:ascii="メイリオ" w:eastAsia="メイリオ" w:hAnsi="メイリオ" w:cs="メイリオ" w:hint="eastAsia"/>
          <w:sz w:val="20"/>
          <w:szCs w:val="20"/>
        </w:rPr>
        <w:t>塗りやすいのも</w:t>
      </w:r>
      <w:r w:rsidR="00E6297F">
        <w:rPr>
          <w:rFonts w:ascii="メイリオ" w:eastAsia="メイリオ" w:hAnsi="メイリオ" w:cs="メイリオ" w:hint="eastAsia"/>
          <w:sz w:val="20"/>
          <w:szCs w:val="20"/>
        </w:rPr>
        <w:t>◎</w:t>
      </w:r>
      <w:r w:rsidR="00684642">
        <w:rPr>
          <w:rFonts w:ascii="メイリオ" w:eastAsia="メイリオ" w:hAnsi="メイリオ" w:cs="メイリオ" w:hint="eastAsia"/>
          <w:sz w:val="20"/>
          <w:szCs w:val="20"/>
        </w:rPr>
        <w:t>ですね。</w:t>
      </w:r>
    </w:p>
    <w:p w14:paraId="5B6E3810" w14:textId="52D06F69" w:rsidR="00352935" w:rsidRDefault="007D178D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こちらのWN05</w:t>
      </w:r>
      <w:r w:rsidR="00D96606">
        <w:rPr>
          <w:rFonts w:ascii="メイリオ" w:eastAsia="メイリオ" w:hAnsi="メイリオ" w:cs="メイリオ" w:hint="eastAsia"/>
          <w:sz w:val="20"/>
          <w:szCs w:val="20"/>
        </w:rPr>
        <w:t>はシアーな</w:t>
      </w:r>
      <w:r w:rsidR="0099147C">
        <w:rPr>
          <w:rFonts w:ascii="メイリオ" w:eastAsia="メイリオ" w:hAnsi="メイリオ" w:cs="メイリオ" w:hint="eastAsia"/>
          <w:sz w:val="20"/>
          <w:szCs w:val="20"/>
        </w:rPr>
        <w:t>感じ</w:t>
      </w:r>
      <w:r w:rsidR="00D96606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0072DB">
        <w:rPr>
          <w:rFonts w:ascii="メイリオ" w:eastAsia="メイリオ" w:hAnsi="メイリオ" w:cs="メイリオ" w:hint="eastAsia"/>
          <w:sz w:val="20"/>
          <w:szCs w:val="20"/>
        </w:rPr>
        <w:t>絶妙</w:t>
      </w:r>
      <w:r w:rsidR="000774ED">
        <w:rPr>
          <w:rFonts w:ascii="メイリオ" w:eastAsia="メイリオ" w:hAnsi="メイリオ" w:cs="メイリオ" w:hint="eastAsia"/>
          <w:sz w:val="20"/>
          <w:szCs w:val="20"/>
        </w:rPr>
        <w:t>に可愛</w:t>
      </w:r>
      <w:r w:rsidR="00B40590">
        <w:rPr>
          <w:rFonts w:ascii="メイリオ" w:eastAsia="メイリオ" w:hAnsi="メイリオ" w:cs="メイリオ" w:hint="eastAsia"/>
          <w:sz w:val="20"/>
          <w:szCs w:val="20"/>
        </w:rPr>
        <w:t>い</w:t>
      </w:r>
      <w:r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="00C20784">
        <w:rPr>
          <w:rFonts w:ascii="メイリオ" w:eastAsia="メイリオ" w:hAnsi="メイリオ" w:cs="メイリオ" w:hint="eastAsia"/>
          <w:sz w:val="20"/>
          <w:szCs w:val="20"/>
        </w:rPr>
        <w:t>♪</w:t>
      </w:r>
      <w:r>
        <w:rPr>
          <w:rFonts w:ascii="メイリオ" w:eastAsia="メイリオ" w:hAnsi="メイリオ" w:cs="メイリオ" w:hint="eastAsia"/>
          <w:sz w:val="20"/>
          <w:szCs w:val="20"/>
        </w:rPr>
        <w:t>秋のシックな</w:t>
      </w:r>
      <w:r w:rsidR="000072DB">
        <w:rPr>
          <w:rFonts w:ascii="メイリオ" w:eastAsia="メイリオ" w:hAnsi="メイリオ" w:cs="メイリオ" w:hint="eastAsia"/>
          <w:sz w:val="20"/>
          <w:szCs w:val="20"/>
        </w:rPr>
        <w:t>ファッションとも</w:t>
      </w:r>
      <w:r w:rsidR="00CD3CCB">
        <w:rPr>
          <w:rFonts w:ascii="メイリオ" w:eastAsia="メイリオ" w:hAnsi="メイリオ" w:cs="メイリオ" w:hint="eastAsia"/>
          <w:sz w:val="20"/>
          <w:szCs w:val="20"/>
        </w:rPr>
        <w:t>ぴ</w:t>
      </w:r>
      <w:r w:rsidR="00F97246">
        <w:rPr>
          <w:rFonts w:ascii="メイリオ" w:eastAsia="メイリオ" w:hAnsi="メイリオ" w:cs="メイリオ" w:hint="eastAsia"/>
          <w:sz w:val="20"/>
          <w:szCs w:val="20"/>
        </w:rPr>
        <w:t>ったりです</w:t>
      </w:r>
      <w:r w:rsidR="00C20784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3B2492CA" w14:textId="718B07A9" w:rsidR="00D95BB9" w:rsidRPr="00FE536B" w:rsidRDefault="00D95BB9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7CB0348" w14:textId="1F540FD6" w:rsidR="00A5372C" w:rsidRDefault="00A2017D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〈イヴ・サンローラン〉の</w:t>
      </w:r>
      <w:r w:rsidR="00A5372C">
        <w:rPr>
          <w:rFonts w:ascii="メイリオ" w:eastAsia="メイリオ" w:hAnsi="メイリオ" w:cs="メイリオ" w:hint="eastAsia"/>
          <w:b/>
          <w:sz w:val="20"/>
          <w:szCs w:val="20"/>
        </w:rPr>
        <w:t>ティントバームで</w:t>
      </w:r>
    </w:p>
    <w:p w14:paraId="052010A6" w14:textId="0175AA0A" w:rsidR="00D95BB9" w:rsidRPr="000D6D00" w:rsidRDefault="00E86976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ジューシーな</w:t>
      </w:r>
      <w:r w:rsidR="00A5372C">
        <w:rPr>
          <w:rFonts w:ascii="メイリオ" w:eastAsia="メイリオ" w:hAnsi="メイリオ" w:cs="メイリオ" w:hint="eastAsia"/>
          <w:b/>
          <w:sz w:val="20"/>
          <w:szCs w:val="20"/>
        </w:rPr>
        <w:t>唇に。</w:t>
      </w:r>
    </w:p>
    <w:p w14:paraId="71707DC4" w14:textId="3B7CE238" w:rsidR="0054234F" w:rsidRDefault="00A5372C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58752" behindDoc="0" locked="0" layoutInCell="1" allowOverlap="1" wp14:anchorId="292D85F8" wp14:editId="443FFD85">
            <wp:simplePos x="0" y="0"/>
            <wp:positionH relativeFrom="margin">
              <wp:posOffset>-5715</wp:posOffset>
            </wp:positionH>
            <wp:positionV relativeFrom="paragraph">
              <wp:posOffset>135255</wp:posOffset>
            </wp:positionV>
            <wp:extent cx="2428875" cy="1619250"/>
            <wp:effectExtent l="0" t="0" r="0" b="6350"/>
            <wp:wrapNone/>
            <wp:docPr id="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4B45D" w14:textId="552FE4EF" w:rsidR="00A5372C" w:rsidRDefault="00A5372C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CCA017" w14:textId="77777777" w:rsidR="00A5372C" w:rsidRDefault="00A5372C" w:rsidP="00D95BB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4446ECF" w14:textId="1B1F890F" w:rsidR="0054234F" w:rsidRDefault="0054234F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50304C1" w14:textId="10D80A34" w:rsidR="00251F9F" w:rsidRDefault="00251F9F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1C9F" w14:textId="2AB2CE4A" w:rsidR="00EB361B" w:rsidRDefault="00EB361B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5967CFE" w14:textId="7945E2B4" w:rsidR="00EB361B" w:rsidRDefault="00EB361B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FDA111D" w14:textId="77777777" w:rsidR="00251F9F" w:rsidRDefault="00251F9F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219C30A" w14:textId="57F772C9" w:rsidR="00251F9F" w:rsidRDefault="00251F9F" w:rsidP="00D95BB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EECC36E" w14:textId="07585404" w:rsidR="001859B7" w:rsidRPr="00352935" w:rsidRDefault="00352935" w:rsidP="00D95BB9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E86976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イヴ・サンローラン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EB361B" w:rsidRPr="00EB361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ヴォリュプテ</w:t>
      </w:r>
      <w:r w:rsidR="00EB361B" w:rsidRPr="00EB361B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ティントインバーム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E86976">
        <w:rPr>
          <w:rFonts w:ascii="メイリオ" w:eastAsia="メイリオ" w:hAnsi="メイリオ" w:cs="メイリオ"/>
          <w:color w:val="0070C0"/>
          <w:sz w:val="20"/>
          <w:szCs w:val="20"/>
        </w:rPr>
        <w:t>05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E86976">
        <w:rPr>
          <w:rFonts w:ascii="メイリオ" w:eastAsia="メイリオ" w:hAnsi="メイリオ" w:cs="メイリオ"/>
          <w:color w:val="0070C0"/>
          <w:sz w:val="20"/>
          <w:szCs w:val="20"/>
        </w:rPr>
        <w:t>4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,</w:t>
      </w:r>
      <w:r w:rsidR="00E86976">
        <w:rPr>
          <w:rFonts w:ascii="メイリオ" w:eastAsia="メイリオ" w:hAnsi="メイリオ" w:cs="メイリオ"/>
          <w:color w:val="0070C0"/>
          <w:sz w:val="20"/>
          <w:szCs w:val="20"/>
        </w:rPr>
        <w:t>644</w:t>
      </w:r>
      <w:r w:rsidRPr="00C865BF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2861B80" w14:textId="77777777" w:rsidR="00251F9F" w:rsidRPr="00F05E03" w:rsidRDefault="00251F9F" w:rsidP="00D95BB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914B1DF" w14:textId="40A99527" w:rsidR="00360DDD" w:rsidRDefault="007D178D" w:rsidP="00360DD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大人気の</w:t>
      </w:r>
      <w:r w:rsidR="00A5372C">
        <w:rPr>
          <w:rFonts w:ascii="メイリオ" w:eastAsia="メイリオ" w:hAnsi="メイリオ" w:cs="メイリオ" w:hint="eastAsia"/>
          <w:sz w:val="20"/>
          <w:szCs w:val="20"/>
        </w:rPr>
        <w:t>ティント</w:t>
      </w:r>
      <w:r w:rsidR="00F05E03">
        <w:rPr>
          <w:rFonts w:ascii="メイリオ" w:eastAsia="メイリオ" w:hAnsi="メイリオ" w:cs="メイリオ" w:hint="eastAsia"/>
          <w:sz w:val="20"/>
          <w:szCs w:val="20"/>
        </w:rPr>
        <w:t>バームは、</w:t>
      </w:r>
      <w:r>
        <w:rPr>
          <w:rFonts w:ascii="メイリオ" w:eastAsia="メイリオ" w:hAnsi="メイリオ" w:cs="メイリオ" w:hint="eastAsia"/>
          <w:sz w:val="20"/>
          <w:szCs w:val="20"/>
        </w:rPr>
        <w:t>ジュワッ</w:t>
      </w:r>
      <w:r w:rsidR="00F05E03">
        <w:rPr>
          <w:rFonts w:ascii="メイリオ" w:eastAsia="メイリオ" w:hAnsi="メイリオ" w:cs="メイリオ" w:hint="eastAsia"/>
          <w:sz w:val="20"/>
          <w:szCs w:val="20"/>
        </w:rPr>
        <w:t>と溶けるよう</w:t>
      </w:r>
      <w:r w:rsidR="00360DDD">
        <w:rPr>
          <w:rFonts w:ascii="メイリオ" w:eastAsia="メイリオ" w:hAnsi="メイリオ" w:cs="メイリオ" w:hint="eastAsia"/>
          <w:sz w:val="20"/>
          <w:szCs w:val="20"/>
        </w:rPr>
        <w:t>な使用感</w:t>
      </w:r>
      <w:r w:rsidR="0077003B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F05E03">
        <w:rPr>
          <w:rFonts w:ascii="メイリオ" w:eastAsia="メイリオ" w:hAnsi="メイリオ" w:cs="メイリオ" w:hint="eastAsia"/>
          <w:sz w:val="20"/>
          <w:szCs w:val="20"/>
        </w:rPr>
        <w:t>2つ</w:t>
      </w:r>
      <w:r w:rsidR="00352935" w:rsidRPr="00352935">
        <w:rPr>
          <w:rFonts w:ascii="メイリオ" w:eastAsia="メイリオ" w:hAnsi="メイリオ" w:cs="メイリオ" w:hint="eastAsia"/>
          <w:sz w:val="20"/>
          <w:szCs w:val="20"/>
        </w:rPr>
        <w:t>のバームが叶える</w:t>
      </w:r>
      <w:r>
        <w:rPr>
          <w:rFonts w:ascii="メイリオ" w:eastAsia="メイリオ" w:hAnsi="メイリオ" w:cs="メイリオ" w:hint="eastAsia"/>
          <w:sz w:val="20"/>
          <w:szCs w:val="20"/>
        </w:rPr>
        <w:t>透明感は</w:t>
      </w:r>
      <w:r w:rsidR="00360DDD">
        <w:rPr>
          <w:rFonts w:ascii="メイリオ" w:eastAsia="メイリオ" w:hAnsi="メイリオ" w:cs="メイリオ" w:hint="eastAsia"/>
          <w:sz w:val="20"/>
          <w:szCs w:val="20"/>
        </w:rPr>
        <w:t>、まるで果物みたい</w:t>
      </w:r>
      <w:r>
        <w:rPr>
          <w:rFonts w:ascii="メイリオ" w:eastAsia="メイリオ" w:hAnsi="メイリオ" w:cs="メイリオ" w:hint="eastAsia"/>
          <w:sz w:val="20"/>
          <w:szCs w:val="20"/>
        </w:rPr>
        <w:t>なみずみずしさです</w:t>
      </w:r>
      <w:r w:rsidR="00360DDD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77003B">
        <w:rPr>
          <w:rFonts w:ascii="メイリオ" w:eastAsia="メイリオ" w:hAnsi="メイリオ" w:cs="メイリオ" w:hint="eastAsia"/>
          <w:sz w:val="20"/>
          <w:szCs w:val="20"/>
        </w:rPr>
        <w:t>しかも、</w:t>
      </w:r>
      <w:r w:rsidR="00360DDD">
        <w:rPr>
          <w:rFonts w:ascii="メイリオ" w:eastAsia="メイリオ" w:hAnsi="メイリオ" w:cs="メイリオ" w:hint="eastAsia"/>
          <w:sz w:val="20"/>
          <w:szCs w:val="20"/>
        </w:rPr>
        <w:t>オイルインでしっかりケアしながら、</w:t>
      </w:r>
      <w:r>
        <w:rPr>
          <w:rFonts w:ascii="メイリオ" w:eastAsia="メイリオ" w:hAnsi="メイリオ" w:cs="メイリオ" w:hint="eastAsia"/>
          <w:sz w:val="20"/>
          <w:szCs w:val="20"/>
        </w:rPr>
        <w:t>キュートな唇になれるんですよ</w:t>
      </w:r>
      <w:r w:rsidR="000A61CC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D8FC0D6" w14:textId="224BD68A" w:rsidR="000A61CC" w:rsidRDefault="007D178D" w:rsidP="00360DD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薄づきなので、プラムカラーをしっかり印象的に色づけるなら、重ね塗りしても。</w:t>
      </w:r>
    </w:p>
    <w:p w14:paraId="461623D9" w14:textId="5A6A13A6" w:rsidR="00360DDD" w:rsidRPr="007D178D" w:rsidRDefault="00360DDD" w:rsidP="00360DD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809CA6" w14:textId="77777777" w:rsidR="00360DDD" w:rsidRDefault="00360DDD" w:rsidP="00360DD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AA55D21" w14:textId="544FFA93" w:rsidR="00390904" w:rsidRPr="006B1332" w:rsidRDefault="00BA1C2A" w:rsidP="00C865BF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ひとつ取り入れるだけで、</w:t>
      </w:r>
      <w:r w:rsidR="00390904">
        <w:rPr>
          <w:rFonts w:ascii="メイリオ" w:eastAsia="メイリオ" w:hAnsi="メイリオ" w:cs="メイリオ" w:hint="eastAsia"/>
          <w:sz w:val="20"/>
          <w:szCs w:val="20"/>
        </w:rPr>
        <w:t>今っぽ顔に変身できる2大トレンドリップ。</w:t>
      </w:r>
      <w:r w:rsidR="00352935">
        <w:rPr>
          <w:rFonts w:ascii="メイリオ" w:eastAsia="メイリオ" w:hAnsi="メイリオ" w:cs="メイリオ" w:hint="eastAsia"/>
          <w:sz w:val="20"/>
          <w:szCs w:val="20"/>
        </w:rPr>
        <w:t>私は普段シアー派なので、</w:t>
      </w:r>
      <w:r w:rsidR="00BD0A83">
        <w:rPr>
          <w:rFonts w:ascii="メイリオ" w:eastAsia="メイリオ" w:hAnsi="メイリオ" w:cs="メイリオ" w:hint="eastAsia"/>
          <w:sz w:val="20"/>
          <w:szCs w:val="20"/>
        </w:rPr>
        <w:t>今季はネオマットを使いこなしたい</w:t>
      </w:r>
      <w:r w:rsidR="00390904">
        <w:rPr>
          <w:rFonts w:ascii="メイリオ" w:eastAsia="メイリオ" w:hAnsi="メイリオ" w:cs="メイリオ" w:hint="eastAsia"/>
          <w:sz w:val="20"/>
          <w:szCs w:val="20"/>
        </w:rPr>
        <w:t>なぁと思っています。</w:t>
      </w:r>
      <w:r w:rsidR="00BD0A83">
        <w:rPr>
          <w:rFonts w:ascii="メイリオ" w:eastAsia="メイリオ" w:hAnsi="メイリオ" w:cs="メイリオ" w:hint="eastAsia"/>
          <w:sz w:val="20"/>
          <w:szCs w:val="20"/>
        </w:rPr>
        <w:t>皆さん</w:t>
      </w:r>
      <w:r w:rsidR="00390904">
        <w:rPr>
          <w:rFonts w:ascii="メイリオ" w:eastAsia="メイリオ" w:hAnsi="メイリオ" w:cs="メイリオ" w:hint="eastAsia"/>
          <w:sz w:val="20"/>
          <w:szCs w:val="20"/>
        </w:rPr>
        <w:t>ならどちらを選びますか？</w:t>
      </w:r>
      <w:bookmarkStart w:id="0" w:name="_GoBack"/>
      <w:bookmarkEnd w:id="0"/>
    </w:p>
    <w:sectPr w:rsidR="00390904" w:rsidRPr="006B1332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5BCCA0" w14:textId="77777777" w:rsidR="0077626C" w:rsidRDefault="0077626C" w:rsidP="00866901">
      <w:r>
        <w:separator/>
      </w:r>
    </w:p>
  </w:endnote>
  <w:endnote w:type="continuationSeparator" w:id="0">
    <w:p w14:paraId="027A2097" w14:textId="77777777" w:rsidR="0077626C" w:rsidRDefault="0077626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ヒラギノ角ゴ ProN W3">
    <w:altName w:val="Calibri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AA6F42" w14:textId="77777777" w:rsidR="0077626C" w:rsidRDefault="0077626C" w:rsidP="00866901">
      <w:r>
        <w:separator/>
      </w:r>
    </w:p>
  </w:footnote>
  <w:footnote w:type="continuationSeparator" w:id="0">
    <w:p w14:paraId="09C072F9" w14:textId="77777777" w:rsidR="0077626C" w:rsidRDefault="0077626C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0F45"/>
    <w:rsid w:val="000036FC"/>
    <w:rsid w:val="000072DB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0C7D"/>
    <w:rsid w:val="000351CF"/>
    <w:rsid w:val="000363C3"/>
    <w:rsid w:val="00040663"/>
    <w:rsid w:val="0005339A"/>
    <w:rsid w:val="000553F0"/>
    <w:rsid w:val="00057431"/>
    <w:rsid w:val="000604D8"/>
    <w:rsid w:val="0006191B"/>
    <w:rsid w:val="00063897"/>
    <w:rsid w:val="00063B81"/>
    <w:rsid w:val="0006492B"/>
    <w:rsid w:val="000655F5"/>
    <w:rsid w:val="00066856"/>
    <w:rsid w:val="00066A89"/>
    <w:rsid w:val="000706F1"/>
    <w:rsid w:val="00071152"/>
    <w:rsid w:val="000720B1"/>
    <w:rsid w:val="000774ED"/>
    <w:rsid w:val="0007750D"/>
    <w:rsid w:val="00083F7D"/>
    <w:rsid w:val="00084791"/>
    <w:rsid w:val="000916C9"/>
    <w:rsid w:val="000927FD"/>
    <w:rsid w:val="00096995"/>
    <w:rsid w:val="00096E9A"/>
    <w:rsid w:val="00096EB4"/>
    <w:rsid w:val="000A224C"/>
    <w:rsid w:val="000A5438"/>
    <w:rsid w:val="000A61CC"/>
    <w:rsid w:val="000B07CF"/>
    <w:rsid w:val="000B0DFF"/>
    <w:rsid w:val="000B3E4F"/>
    <w:rsid w:val="000B7CED"/>
    <w:rsid w:val="000C185B"/>
    <w:rsid w:val="000D1378"/>
    <w:rsid w:val="000D6D00"/>
    <w:rsid w:val="000E03F1"/>
    <w:rsid w:val="000E39AA"/>
    <w:rsid w:val="00100E82"/>
    <w:rsid w:val="00104547"/>
    <w:rsid w:val="001065B6"/>
    <w:rsid w:val="00106719"/>
    <w:rsid w:val="001141E4"/>
    <w:rsid w:val="00114690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610B"/>
    <w:rsid w:val="00170329"/>
    <w:rsid w:val="00173FEA"/>
    <w:rsid w:val="0017463A"/>
    <w:rsid w:val="001752A4"/>
    <w:rsid w:val="001828F4"/>
    <w:rsid w:val="001844FA"/>
    <w:rsid w:val="001859B7"/>
    <w:rsid w:val="00187B19"/>
    <w:rsid w:val="00193340"/>
    <w:rsid w:val="001945C4"/>
    <w:rsid w:val="001A2118"/>
    <w:rsid w:val="001A37A5"/>
    <w:rsid w:val="001A5625"/>
    <w:rsid w:val="001A6355"/>
    <w:rsid w:val="001B279C"/>
    <w:rsid w:val="001B36B8"/>
    <w:rsid w:val="001B61EE"/>
    <w:rsid w:val="001C28FC"/>
    <w:rsid w:val="001C3071"/>
    <w:rsid w:val="001C34D9"/>
    <w:rsid w:val="001D3231"/>
    <w:rsid w:val="001E5665"/>
    <w:rsid w:val="001F04AF"/>
    <w:rsid w:val="001F164D"/>
    <w:rsid w:val="001F3065"/>
    <w:rsid w:val="001F42CC"/>
    <w:rsid w:val="001F5EE3"/>
    <w:rsid w:val="001F76C1"/>
    <w:rsid w:val="002016E5"/>
    <w:rsid w:val="00202163"/>
    <w:rsid w:val="00217C74"/>
    <w:rsid w:val="00224214"/>
    <w:rsid w:val="00225836"/>
    <w:rsid w:val="002266F5"/>
    <w:rsid w:val="00242B3E"/>
    <w:rsid w:val="002514A4"/>
    <w:rsid w:val="00251F9F"/>
    <w:rsid w:val="00254351"/>
    <w:rsid w:val="002639B7"/>
    <w:rsid w:val="0026565A"/>
    <w:rsid w:val="00265741"/>
    <w:rsid w:val="00267CDB"/>
    <w:rsid w:val="002734D0"/>
    <w:rsid w:val="00273837"/>
    <w:rsid w:val="0027389F"/>
    <w:rsid w:val="002760AC"/>
    <w:rsid w:val="00283FB7"/>
    <w:rsid w:val="00285845"/>
    <w:rsid w:val="00285C8D"/>
    <w:rsid w:val="002872B5"/>
    <w:rsid w:val="00295264"/>
    <w:rsid w:val="00295D62"/>
    <w:rsid w:val="002A3516"/>
    <w:rsid w:val="002A4466"/>
    <w:rsid w:val="002B235E"/>
    <w:rsid w:val="002B2E46"/>
    <w:rsid w:val="002B7E6D"/>
    <w:rsid w:val="002C1D8E"/>
    <w:rsid w:val="002C3446"/>
    <w:rsid w:val="002D715D"/>
    <w:rsid w:val="002E2197"/>
    <w:rsid w:val="002E5021"/>
    <w:rsid w:val="002F07C3"/>
    <w:rsid w:val="002F26E9"/>
    <w:rsid w:val="00304221"/>
    <w:rsid w:val="0031065A"/>
    <w:rsid w:val="00310EA0"/>
    <w:rsid w:val="003119F6"/>
    <w:rsid w:val="003154E2"/>
    <w:rsid w:val="003254DB"/>
    <w:rsid w:val="003325DB"/>
    <w:rsid w:val="00343C76"/>
    <w:rsid w:val="00344887"/>
    <w:rsid w:val="00344E68"/>
    <w:rsid w:val="00347A6F"/>
    <w:rsid w:val="00352935"/>
    <w:rsid w:val="00360DDD"/>
    <w:rsid w:val="00362A3C"/>
    <w:rsid w:val="00364C5F"/>
    <w:rsid w:val="0036510C"/>
    <w:rsid w:val="00373CC3"/>
    <w:rsid w:val="003768B5"/>
    <w:rsid w:val="0038145C"/>
    <w:rsid w:val="00382E81"/>
    <w:rsid w:val="00386912"/>
    <w:rsid w:val="00387941"/>
    <w:rsid w:val="00387E54"/>
    <w:rsid w:val="00390904"/>
    <w:rsid w:val="00392EA8"/>
    <w:rsid w:val="00393A9E"/>
    <w:rsid w:val="00394DB8"/>
    <w:rsid w:val="003B104F"/>
    <w:rsid w:val="003C0B4C"/>
    <w:rsid w:val="003C27D4"/>
    <w:rsid w:val="003C3E40"/>
    <w:rsid w:val="003C6A9F"/>
    <w:rsid w:val="003D6B10"/>
    <w:rsid w:val="003E1821"/>
    <w:rsid w:val="003E2B73"/>
    <w:rsid w:val="003E46BD"/>
    <w:rsid w:val="003E64E3"/>
    <w:rsid w:val="003E7C2B"/>
    <w:rsid w:val="003F270D"/>
    <w:rsid w:val="003F4B30"/>
    <w:rsid w:val="00402BB7"/>
    <w:rsid w:val="00403152"/>
    <w:rsid w:val="00410B6C"/>
    <w:rsid w:val="00410DA7"/>
    <w:rsid w:val="00412EC6"/>
    <w:rsid w:val="00413A0C"/>
    <w:rsid w:val="004173F7"/>
    <w:rsid w:val="00424871"/>
    <w:rsid w:val="004260F5"/>
    <w:rsid w:val="00430D75"/>
    <w:rsid w:val="00441261"/>
    <w:rsid w:val="0044483B"/>
    <w:rsid w:val="00445007"/>
    <w:rsid w:val="00450568"/>
    <w:rsid w:val="00457AD3"/>
    <w:rsid w:val="004605D6"/>
    <w:rsid w:val="0047127A"/>
    <w:rsid w:val="00472FA0"/>
    <w:rsid w:val="00475605"/>
    <w:rsid w:val="0047632F"/>
    <w:rsid w:val="004A4C0E"/>
    <w:rsid w:val="004B1000"/>
    <w:rsid w:val="004B210E"/>
    <w:rsid w:val="004C68CB"/>
    <w:rsid w:val="004C6D17"/>
    <w:rsid w:val="004D391F"/>
    <w:rsid w:val="004D3F29"/>
    <w:rsid w:val="004D4B24"/>
    <w:rsid w:val="004D78E2"/>
    <w:rsid w:val="004E424F"/>
    <w:rsid w:val="004E54DA"/>
    <w:rsid w:val="004E5A99"/>
    <w:rsid w:val="004F2BAD"/>
    <w:rsid w:val="004F65DE"/>
    <w:rsid w:val="00503BF2"/>
    <w:rsid w:val="00513EF7"/>
    <w:rsid w:val="005147ED"/>
    <w:rsid w:val="0052212B"/>
    <w:rsid w:val="00522882"/>
    <w:rsid w:val="00527827"/>
    <w:rsid w:val="00531602"/>
    <w:rsid w:val="00532EA1"/>
    <w:rsid w:val="00535A0F"/>
    <w:rsid w:val="00536A08"/>
    <w:rsid w:val="00536B83"/>
    <w:rsid w:val="00537A91"/>
    <w:rsid w:val="00537CE1"/>
    <w:rsid w:val="0054234F"/>
    <w:rsid w:val="00547CFF"/>
    <w:rsid w:val="00550F20"/>
    <w:rsid w:val="005534CA"/>
    <w:rsid w:val="005541C2"/>
    <w:rsid w:val="0056119A"/>
    <w:rsid w:val="005651A6"/>
    <w:rsid w:val="005679AE"/>
    <w:rsid w:val="00570574"/>
    <w:rsid w:val="005742CF"/>
    <w:rsid w:val="0058165B"/>
    <w:rsid w:val="0058444D"/>
    <w:rsid w:val="00585015"/>
    <w:rsid w:val="00594E2E"/>
    <w:rsid w:val="00595F77"/>
    <w:rsid w:val="005A011F"/>
    <w:rsid w:val="005A08DE"/>
    <w:rsid w:val="005A16B1"/>
    <w:rsid w:val="005A23E2"/>
    <w:rsid w:val="005A3031"/>
    <w:rsid w:val="005A49E8"/>
    <w:rsid w:val="005A6BFD"/>
    <w:rsid w:val="005B0C46"/>
    <w:rsid w:val="005B1A64"/>
    <w:rsid w:val="005C3615"/>
    <w:rsid w:val="005C5234"/>
    <w:rsid w:val="005C7C55"/>
    <w:rsid w:val="005D02AA"/>
    <w:rsid w:val="005D4693"/>
    <w:rsid w:val="005D6542"/>
    <w:rsid w:val="005E15CE"/>
    <w:rsid w:val="005E375D"/>
    <w:rsid w:val="005E3D3D"/>
    <w:rsid w:val="005F24D0"/>
    <w:rsid w:val="005F28BD"/>
    <w:rsid w:val="005F3058"/>
    <w:rsid w:val="005F4A42"/>
    <w:rsid w:val="005F5E8E"/>
    <w:rsid w:val="005F75BC"/>
    <w:rsid w:val="005F7BB4"/>
    <w:rsid w:val="00604CDA"/>
    <w:rsid w:val="00607A86"/>
    <w:rsid w:val="00607DDC"/>
    <w:rsid w:val="00607E73"/>
    <w:rsid w:val="00616DBD"/>
    <w:rsid w:val="00621021"/>
    <w:rsid w:val="00626BD7"/>
    <w:rsid w:val="00631C74"/>
    <w:rsid w:val="00635727"/>
    <w:rsid w:val="00640CC0"/>
    <w:rsid w:val="0064233C"/>
    <w:rsid w:val="00646439"/>
    <w:rsid w:val="00646507"/>
    <w:rsid w:val="006466DF"/>
    <w:rsid w:val="006565B3"/>
    <w:rsid w:val="00656BC7"/>
    <w:rsid w:val="00663855"/>
    <w:rsid w:val="00665D40"/>
    <w:rsid w:val="00670154"/>
    <w:rsid w:val="00672353"/>
    <w:rsid w:val="0067240B"/>
    <w:rsid w:val="00675C34"/>
    <w:rsid w:val="006771D7"/>
    <w:rsid w:val="00681B43"/>
    <w:rsid w:val="00681ED1"/>
    <w:rsid w:val="00684642"/>
    <w:rsid w:val="00684BA9"/>
    <w:rsid w:val="00684C42"/>
    <w:rsid w:val="00687EE0"/>
    <w:rsid w:val="00691EC1"/>
    <w:rsid w:val="00696446"/>
    <w:rsid w:val="006A0837"/>
    <w:rsid w:val="006A6220"/>
    <w:rsid w:val="006B118D"/>
    <w:rsid w:val="006B1265"/>
    <w:rsid w:val="006B1332"/>
    <w:rsid w:val="006C03A7"/>
    <w:rsid w:val="006C0909"/>
    <w:rsid w:val="006C628B"/>
    <w:rsid w:val="006C6E9B"/>
    <w:rsid w:val="006C72C4"/>
    <w:rsid w:val="006D2686"/>
    <w:rsid w:val="006D3EDB"/>
    <w:rsid w:val="006D48CD"/>
    <w:rsid w:val="006D6E01"/>
    <w:rsid w:val="006D7423"/>
    <w:rsid w:val="006E24B1"/>
    <w:rsid w:val="006E25B5"/>
    <w:rsid w:val="006E41B7"/>
    <w:rsid w:val="006E4A7A"/>
    <w:rsid w:val="006E5412"/>
    <w:rsid w:val="006F0A69"/>
    <w:rsid w:val="006F4151"/>
    <w:rsid w:val="006F4C5A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2715B"/>
    <w:rsid w:val="007303DD"/>
    <w:rsid w:val="0073368E"/>
    <w:rsid w:val="00733B5D"/>
    <w:rsid w:val="00734A78"/>
    <w:rsid w:val="007361D2"/>
    <w:rsid w:val="00736CF3"/>
    <w:rsid w:val="00743225"/>
    <w:rsid w:val="0075286A"/>
    <w:rsid w:val="00757A98"/>
    <w:rsid w:val="00764391"/>
    <w:rsid w:val="00766AF5"/>
    <w:rsid w:val="0077003B"/>
    <w:rsid w:val="007723D1"/>
    <w:rsid w:val="00774BD6"/>
    <w:rsid w:val="0077626C"/>
    <w:rsid w:val="007803FE"/>
    <w:rsid w:val="0078202D"/>
    <w:rsid w:val="007855FB"/>
    <w:rsid w:val="007914F7"/>
    <w:rsid w:val="00797CD7"/>
    <w:rsid w:val="007A3729"/>
    <w:rsid w:val="007A37D6"/>
    <w:rsid w:val="007B2285"/>
    <w:rsid w:val="007B44BF"/>
    <w:rsid w:val="007B60D3"/>
    <w:rsid w:val="007B7663"/>
    <w:rsid w:val="007B7E67"/>
    <w:rsid w:val="007C07D3"/>
    <w:rsid w:val="007C260B"/>
    <w:rsid w:val="007C34D1"/>
    <w:rsid w:val="007C76A5"/>
    <w:rsid w:val="007C7957"/>
    <w:rsid w:val="007D0DF0"/>
    <w:rsid w:val="007D178D"/>
    <w:rsid w:val="007D25B6"/>
    <w:rsid w:val="007D532A"/>
    <w:rsid w:val="007D5915"/>
    <w:rsid w:val="007D79EF"/>
    <w:rsid w:val="007E0726"/>
    <w:rsid w:val="007E4424"/>
    <w:rsid w:val="007E7CD4"/>
    <w:rsid w:val="007E7CF4"/>
    <w:rsid w:val="007F2B93"/>
    <w:rsid w:val="0080096A"/>
    <w:rsid w:val="00803A6E"/>
    <w:rsid w:val="00806B96"/>
    <w:rsid w:val="00811495"/>
    <w:rsid w:val="00812C33"/>
    <w:rsid w:val="0081715E"/>
    <w:rsid w:val="00820BD1"/>
    <w:rsid w:val="00826FA3"/>
    <w:rsid w:val="00827997"/>
    <w:rsid w:val="00834540"/>
    <w:rsid w:val="0083789F"/>
    <w:rsid w:val="00837D2C"/>
    <w:rsid w:val="00842E53"/>
    <w:rsid w:val="00847D68"/>
    <w:rsid w:val="0085127A"/>
    <w:rsid w:val="00855ECF"/>
    <w:rsid w:val="00856CA5"/>
    <w:rsid w:val="008628C8"/>
    <w:rsid w:val="00863A4B"/>
    <w:rsid w:val="00864D89"/>
    <w:rsid w:val="00866901"/>
    <w:rsid w:val="008709DF"/>
    <w:rsid w:val="008724F6"/>
    <w:rsid w:val="008760F6"/>
    <w:rsid w:val="0087704A"/>
    <w:rsid w:val="00882873"/>
    <w:rsid w:val="008828E8"/>
    <w:rsid w:val="008838A9"/>
    <w:rsid w:val="008840E5"/>
    <w:rsid w:val="00894041"/>
    <w:rsid w:val="008971D0"/>
    <w:rsid w:val="008A14A0"/>
    <w:rsid w:val="008A31EC"/>
    <w:rsid w:val="008A4542"/>
    <w:rsid w:val="008A7175"/>
    <w:rsid w:val="008B1076"/>
    <w:rsid w:val="008C48A9"/>
    <w:rsid w:val="008C7D3C"/>
    <w:rsid w:val="008D31DA"/>
    <w:rsid w:val="008D380E"/>
    <w:rsid w:val="008D3940"/>
    <w:rsid w:val="008D59B9"/>
    <w:rsid w:val="008E0DA2"/>
    <w:rsid w:val="008E4A1E"/>
    <w:rsid w:val="008E4A21"/>
    <w:rsid w:val="008E532D"/>
    <w:rsid w:val="009014D6"/>
    <w:rsid w:val="00903B03"/>
    <w:rsid w:val="009109F4"/>
    <w:rsid w:val="00913322"/>
    <w:rsid w:val="00913D7F"/>
    <w:rsid w:val="0091434D"/>
    <w:rsid w:val="00920089"/>
    <w:rsid w:val="0092371A"/>
    <w:rsid w:val="009325D4"/>
    <w:rsid w:val="009330AC"/>
    <w:rsid w:val="0093585E"/>
    <w:rsid w:val="00935FCF"/>
    <w:rsid w:val="00937757"/>
    <w:rsid w:val="00937F9D"/>
    <w:rsid w:val="0094192D"/>
    <w:rsid w:val="009423A9"/>
    <w:rsid w:val="00946813"/>
    <w:rsid w:val="00946D99"/>
    <w:rsid w:val="00961352"/>
    <w:rsid w:val="00961C0C"/>
    <w:rsid w:val="009652BB"/>
    <w:rsid w:val="00966BBA"/>
    <w:rsid w:val="009671D8"/>
    <w:rsid w:val="00976452"/>
    <w:rsid w:val="00976B7F"/>
    <w:rsid w:val="00981A78"/>
    <w:rsid w:val="00985D6B"/>
    <w:rsid w:val="009865AB"/>
    <w:rsid w:val="00990438"/>
    <w:rsid w:val="0099147C"/>
    <w:rsid w:val="00996A2B"/>
    <w:rsid w:val="009A26A1"/>
    <w:rsid w:val="009A27E8"/>
    <w:rsid w:val="009A749C"/>
    <w:rsid w:val="009B0DB9"/>
    <w:rsid w:val="009B21BD"/>
    <w:rsid w:val="009B237C"/>
    <w:rsid w:val="009B491F"/>
    <w:rsid w:val="009B5B5F"/>
    <w:rsid w:val="009B77B3"/>
    <w:rsid w:val="009C530C"/>
    <w:rsid w:val="009C56CB"/>
    <w:rsid w:val="009D0F8B"/>
    <w:rsid w:val="009D1127"/>
    <w:rsid w:val="009D2B77"/>
    <w:rsid w:val="009D3EA6"/>
    <w:rsid w:val="009D6A5A"/>
    <w:rsid w:val="009E14AD"/>
    <w:rsid w:val="009E7CBC"/>
    <w:rsid w:val="009F0C78"/>
    <w:rsid w:val="009F3446"/>
    <w:rsid w:val="009F5D18"/>
    <w:rsid w:val="009F6C46"/>
    <w:rsid w:val="009F6DA9"/>
    <w:rsid w:val="009F7D5B"/>
    <w:rsid w:val="00A00549"/>
    <w:rsid w:val="00A02035"/>
    <w:rsid w:val="00A055CC"/>
    <w:rsid w:val="00A11A6D"/>
    <w:rsid w:val="00A2017D"/>
    <w:rsid w:val="00A20D07"/>
    <w:rsid w:val="00A23109"/>
    <w:rsid w:val="00A24162"/>
    <w:rsid w:val="00A254E8"/>
    <w:rsid w:val="00A32032"/>
    <w:rsid w:val="00A3381F"/>
    <w:rsid w:val="00A33D9B"/>
    <w:rsid w:val="00A426AF"/>
    <w:rsid w:val="00A426BE"/>
    <w:rsid w:val="00A4708C"/>
    <w:rsid w:val="00A5308B"/>
    <w:rsid w:val="00A5372C"/>
    <w:rsid w:val="00A54F82"/>
    <w:rsid w:val="00A56BBB"/>
    <w:rsid w:val="00A57D3C"/>
    <w:rsid w:val="00A7286F"/>
    <w:rsid w:val="00A749C8"/>
    <w:rsid w:val="00A7675D"/>
    <w:rsid w:val="00A8074B"/>
    <w:rsid w:val="00A82B13"/>
    <w:rsid w:val="00AA22A3"/>
    <w:rsid w:val="00AA3841"/>
    <w:rsid w:val="00AA556E"/>
    <w:rsid w:val="00AA6C13"/>
    <w:rsid w:val="00AA71A3"/>
    <w:rsid w:val="00AB558E"/>
    <w:rsid w:val="00AB5B4B"/>
    <w:rsid w:val="00AB6937"/>
    <w:rsid w:val="00AB6E24"/>
    <w:rsid w:val="00AC2F7F"/>
    <w:rsid w:val="00AC3D85"/>
    <w:rsid w:val="00AC5760"/>
    <w:rsid w:val="00AC5B93"/>
    <w:rsid w:val="00AC6114"/>
    <w:rsid w:val="00AD0165"/>
    <w:rsid w:val="00AD093E"/>
    <w:rsid w:val="00AD196C"/>
    <w:rsid w:val="00AD22FD"/>
    <w:rsid w:val="00AD25A3"/>
    <w:rsid w:val="00AE0457"/>
    <w:rsid w:val="00AE054B"/>
    <w:rsid w:val="00AE0A83"/>
    <w:rsid w:val="00AF09FD"/>
    <w:rsid w:val="00AF0FD9"/>
    <w:rsid w:val="00AF1E82"/>
    <w:rsid w:val="00AF686C"/>
    <w:rsid w:val="00B01D5B"/>
    <w:rsid w:val="00B01F92"/>
    <w:rsid w:val="00B02410"/>
    <w:rsid w:val="00B031DE"/>
    <w:rsid w:val="00B03B35"/>
    <w:rsid w:val="00B1706F"/>
    <w:rsid w:val="00B23B70"/>
    <w:rsid w:val="00B30195"/>
    <w:rsid w:val="00B31047"/>
    <w:rsid w:val="00B3130B"/>
    <w:rsid w:val="00B323E9"/>
    <w:rsid w:val="00B36842"/>
    <w:rsid w:val="00B3698E"/>
    <w:rsid w:val="00B40590"/>
    <w:rsid w:val="00B40C6B"/>
    <w:rsid w:val="00B41A64"/>
    <w:rsid w:val="00B421C5"/>
    <w:rsid w:val="00B42F05"/>
    <w:rsid w:val="00B43D1E"/>
    <w:rsid w:val="00B47F3D"/>
    <w:rsid w:val="00B54938"/>
    <w:rsid w:val="00B57D29"/>
    <w:rsid w:val="00B65835"/>
    <w:rsid w:val="00B65893"/>
    <w:rsid w:val="00B6600C"/>
    <w:rsid w:val="00B71706"/>
    <w:rsid w:val="00B719B2"/>
    <w:rsid w:val="00B719CD"/>
    <w:rsid w:val="00B76374"/>
    <w:rsid w:val="00B77838"/>
    <w:rsid w:val="00B77926"/>
    <w:rsid w:val="00B80DE8"/>
    <w:rsid w:val="00B8166A"/>
    <w:rsid w:val="00B84A4C"/>
    <w:rsid w:val="00B8593B"/>
    <w:rsid w:val="00B90E8F"/>
    <w:rsid w:val="00B91D57"/>
    <w:rsid w:val="00B94901"/>
    <w:rsid w:val="00B971AE"/>
    <w:rsid w:val="00BA03D7"/>
    <w:rsid w:val="00BA1718"/>
    <w:rsid w:val="00BA1C2A"/>
    <w:rsid w:val="00BA2536"/>
    <w:rsid w:val="00BA384E"/>
    <w:rsid w:val="00BA62D6"/>
    <w:rsid w:val="00BA6626"/>
    <w:rsid w:val="00BB0D4F"/>
    <w:rsid w:val="00BC108B"/>
    <w:rsid w:val="00BC22E0"/>
    <w:rsid w:val="00BC49B8"/>
    <w:rsid w:val="00BD0A83"/>
    <w:rsid w:val="00BD2339"/>
    <w:rsid w:val="00BD3007"/>
    <w:rsid w:val="00BD5766"/>
    <w:rsid w:val="00BD5B39"/>
    <w:rsid w:val="00BE1A2F"/>
    <w:rsid w:val="00BE1FF6"/>
    <w:rsid w:val="00BE3041"/>
    <w:rsid w:val="00BE4770"/>
    <w:rsid w:val="00BF2005"/>
    <w:rsid w:val="00BF32AE"/>
    <w:rsid w:val="00BF3EF3"/>
    <w:rsid w:val="00BF3F1A"/>
    <w:rsid w:val="00BF55C1"/>
    <w:rsid w:val="00C00272"/>
    <w:rsid w:val="00C02ECE"/>
    <w:rsid w:val="00C0643A"/>
    <w:rsid w:val="00C07802"/>
    <w:rsid w:val="00C133B6"/>
    <w:rsid w:val="00C13E71"/>
    <w:rsid w:val="00C15750"/>
    <w:rsid w:val="00C20784"/>
    <w:rsid w:val="00C20A4B"/>
    <w:rsid w:val="00C27EE3"/>
    <w:rsid w:val="00C27F8A"/>
    <w:rsid w:val="00C3059F"/>
    <w:rsid w:val="00C374C0"/>
    <w:rsid w:val="00C4490F"/>
    <w:rsid w:val="00C46C95"/>
    <w:rsid w:val="00C504A0"/>
    <w:rsid w:val="00C50750"/>
    <w:rsid w:val="00C50AA1"/>
    <w:rsid w:val="00C532AF"/>
    <w:rsid w:val="00C53E53"/>
    <w:rsid w:val="00C55026"/>
    <w:rsid w:val="00C6064F"/>
    <w:rsid w:val="00C60812"/>
    <w:rsid w:val="00C63556"/>
    <w:rsid w:val="00C647B2"/>
    <w:rsid w:val="00C702A7"/>
    <w:rsid w:val="00C70CC2"/>
    <w:rsid w:val="00C71230"/>
    <w:rsid w:val="00C7185D"/>
    <w:rsid w:val="00C76F75"/>
    <w:rsid w:val="00C80F30"/>
    <w:rsid w:val="00C865BF"/>
    <w:rsid w:val="00C901FE"/>
    <w:rsid w:val="00C92841"/>
    <w:rsid w:val="00C94EA9"/>
    <w:rsid w:val="00C954E8"/>
    <w:rsid w:val="00C9611F"/>
    <w:rsid w:val="00CA6C75"/>
    <w:rsid w:val="00CA6E20"/>
    <w:rsid w:val="00CB2543"/>
    <w:rsid w:val="00CB49F5"/>
    <w:rsid w:val="00CC0093"/>
    <w:rsid w:val="00CC3131"/>
    <w:rsid w:val="00CC5ABC"/>
    <w:rsid w:val="00CD3BBF"/>
    <w:rsid w:val="00CD3CCB"/>
    <w:rsid w:val="00CE248F"/>
    <w:rsid w:val="00CE2F00"/>
    <w:rsid w:val="00CE7F36"/>
    <w:rsid w:val="00CF3C1B"/>
    <w:rsid w:val="00CF4E9D"/>
    <w:rsid w:val="00D00657"/>
    <w:rsid w:val="00D13B90"/>
    <w:rsid w:val="00D208AB"/>
    <w:rsid w:val="00D26D08"/>
    <w:rsid w:val="00D32575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3588"/>
    <w:rsid w:val="00D772ED"/>
    <w:rsid w:val="00D82E78"/>
    <w:rsid w:val="00D830F2"/>
    <w:rsid w:val="00D83799"/>
    <w:rsid w:val="00D90719"/>
    <w:rsid w:val="00D95BB9"/>
    <w:rsid w:val="00D96606"/>
    <w:rsid w:val="00D970D1"/>
    <w:rsid w:val="00D979A2"/>
    <w:rsid w:val="00DA5C9D"/>
    <w:rsid w:val="00DA69DF"/>
    <w:rsid w:val="00DA7309"/>
    <w:rsid w:val="00DA7370"/>
    <w:rsid w:val="00DA7D9D"/>
    <w:rsid w:val="00DB062F"/>
    <w:rsid w:val="00DD0710"/>
    <w:rsid w:val="00DD4C31"/>
    <w:rsid w:val="00DD7DC2"/>
    <w:rsid w:val="00DE0B36"/>
    <w:rsid w:val="00DE3133"/>
    <w:rsid w:val="00DF4313"/>
    <w:rsid w:val="00DF79EF"/>
    <w:rsid w:val="00E00655"/>
    <w:rsid w:val="00E02AE7"/>
    <w:rsid w:val="00E0644A"/>
    <w:rsid w:val="00E11E11"/>
    <w:rsid w:val="00E11E4A"/>
    <w:rsid w:val="00E152E1"/>
    <w:rsid w:val="00E1534A"/>
    <w:rsid w:val="00E24653"/>
    <w:rsid w:val="00E3104F"/>
    <w:rsid w:val="00E34A36"/>
    <w:rsid w:val="00E4276A"/>
    <w:rsid w:val="00E43EB1"/>
    <w:rsid w:val="00E465B8"/>
    <w:rsid w:val="00E46E78"/>
    <w:rsid w:val="00E50753"/>
    <w:rsid w:val="00E61CED"/>
    <w:rsid w:val="00E6297F"/>
    <w:rsid w:val="00E62F45"/>
    <w:rsid w:val="00E678A4"/>
    <w:rsid w:val="00E76320"/>
    <w:rsid w:val="00E83CC0"/>
    <w:rsid w:val="00E83CEB"/>
    <w:rsid w:val="00E85E39"/>
    <w:rsid w:val="00E86976"/>
    <w:rsid w:val="00E87B5C"/>
    <w:rsid w:val="00E903E6"/>
    <w:rsid w:val="00E94E18"/>
    <w:rsid w:val="00EA0047"/>
    <w:rsid w:val="00EA18BA"/>
    <w:rsid w:val="00EA40FB"/>
    <w:rsid w:val="00EA47C5"/>
    <w:rsid w:val="00EB070E"/>
    <w:rsid w:val="00EB16DE"/>
    <w:rsid w:val="00EB1C4A"/>
    <w:rsid w:val="00EB361B"/>
    <w:rsid w:val="00EB3C4B"/>
    <w:rsid w:val="00EB4FF8"/>
    <w:rsid w:val="00EC387C"/>
    <w:rsid w:val="00EC7252"/>
    <w:rsid w:val="00EE010B"/>
    <w:rsid w:val="00EE2EE0"/>
    <w:rsid w:val="00EE517D"/>
    <w:rsid w:val="00EE675F"/>
    <w:rsid w:val="00EF36EC"/>
    <w:rsid w:val="00F001DF"/>
    <w:rsid w:val="00F00C7E"/>
    <w:rsid w:val="00F013B5"/>
    <w:rsid w:val="00F034A5"/>
    <w:rsid w:val="00F03606"/>
    <w:rsid w:val="00F038BE"/>
    <w:rsid w:val="00F05E03"/>
    <w:rsid w:val="00F06F1D"/>
    <w:rsid w:val="00F11F65"/>
    <w:rsid w:val="00F14498"/>
    <w:rsid w:val="00F17DC2"/>
    <w:rsid w:val="00F206D0"/>
    <w:rsid w:val="00F206FD"/>
    <w:rsid w:val="00F21667"/>
    <w:rsid w:val="00F323A4"/>
    <w:rsid w:val="00F33A7E"/>
    <w:rsid w:val="00F33AF1"/>
    <w:rsid w:val="00F342F4"/>
    <w:rsid w:val="00F44A87"/>
    <w:rsid w:val="00F45FE3"/>
    <w:rsid w:val="00F51134"/>
    <w:rsid w:val="00F521A2"/>
    <w:rsid w:val="00F52447"/>
    <w:rsid w:val="00F5584A"/>
    <w:rsid w:val="00F558B7"/>
    <w:rsid w:val="00F6084B"/>
    <w:rsid w:val="00F621CE"/>
    <w:rsid w:val="00F6230C"/>
    <w:rsid w:val="00F65352"/>
    <w:rsid w:val="00F678A4"/>
    <w:rsid w:val="00F67DCC"/>
    <w:rsid w:val="00F72964"/>
    <w:rsid w:val="00F97246"/>
    <w:rsid w:val="00FA32E8"/>
    <w:rsid w:val="00FA5C5A"/>
    <w:rsid w:val="00FB4E56"/>
    <w:rsid w:val="00FB5ED7"/>
    <w:rsid w:val="00FC22EE"/>
    <w:rsid w:val="00FC352D"/>
    <w:rsid w:val="00FC4B3A"/>
    <w:rsid w:val="00FD2FBA"/>
    <w:rsid w:val="00FD7046"/>
    <w:rsid w:val="00FE156D"/>
    <w:rsid w:val="00FE1A4C"/>
    <w:rsid w:val="00FE3D08"/>
    <w:rsid w:val="00FE536B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132C8F5F-05BA-48BF-B564-3F17EA799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935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spacing w:before="100" w:beforeAutospacing="1" w:after="100" w:afterAutospacing="1"/>
    </w:p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4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94</cp:revision>
  <cp:lastPrinted>2018-06-25T05:23:00Z</cp:lastPrinted>
  <dcterms:created xsi:type="dcterms:W3CDTF">2018-07-06T07:15:00Z</dcterms:created>
  <dcterms:modified xsi:type="dcterms:W3CDTF">2018-07-21T12:40:00Z</dcterms:modified>
</cp:coreProperties>
</file>